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48" w:rsidRPr="0033658F" w:rsidRDefault="00D016EA" w:rsidP="00D016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33658F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Выпускной праздник</w:t>
      </w:r>
    </w:p>
    <w:p w:rsidR="00790B48" w:rsidRPr="0033658F" w:rsidRDefault="00790B48" w:rsidP="00D016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33658F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«В поисках волшебных пятерок»</w:t>
      </w:r>
      <w:r w:rsidR="00D016EA" w:rsidRPr="0033658F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 в разновозрастной группе «Солнышко»</w:t>
      </w:r>
    </w:p>
    <w:p w:rsidR="00D016EA" w:rsidRDefault="00D016EA" w:rsidP="00D016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D016EA" w:rsidRPr="007048B9" w:rsidRDefault="00D016EA" w:rsidP="00D016EA">
      <w:pPr>
        <w:pStyle w:val="a3"/>
        <w:spacing w:before="0" w:beforeAutospacing="0" w:after="0" w:afterAutospacing="0"/>
        <w:jc w:val="both"/>
      </w:pPr>
      <w:r w:rsidRPr="007048B9">
        <w:rPr>
          <w:b/>
        </w:rPr>
        <w:t>Цель:</w:t>
      </w:r>
      <w:r w:rsidRPr="007048B9">
        <w:t xml:space="preserve"> создание праздничной, торжественной атмосферы среди воспитанников, педагогов и родителей.</w:t>
      </w:r>
    </w:p>
    <w:p w:rsidR="00D016EA" w:rsidRPr="007048B9" w:rsidRDefault="00D016EA" w:rsidP="00D016EA">
      <w:pPr>
        <w:pStyle w:val="a3"/>
        <w:spacing w:before="0" w:beforeAutospacing="0" w:after="0" w:afterAutospacing="0"/>
        <w:jc w:val="both"/>
        <w:rPr>
          <w:b/>
        </w:rPr>
      </w:pPr>
      <w:r w:rsidRPr="007048B9">
        <w:rPr>
          <w:b/>
        </w:rPr>
        <w:t>Задачи:</w:t>
      </w:r>
    </w:p>
    <w:p w:rsidR="00D016EA" w:rsidRPr="007048B9" w:rsidRDefault="00D016EA" w:rsidP="00D016EA">
      <w:pPr>
        <w:pStyle w:val="a3"/>
        <w:spacing w:before="0" w:beforeAutospacing="0" w:after="0" w:afterAutospacing="0"/>
        <w:jc w:val="both"/>
      </w:pPr>
      <w:r w:rsidRPr="007048B9">
        <w:t>- развивать эмоциональную отзывчивость</w:t>
      </w:r>
    </w:p>
    <w:p w:rsidR="00D016EA" w:rsidRPr="007048B9" w:rsidRDefault="00D016EA" w:rsidP="00D016EA">
      <w:pPr>
        <w:pStyle w:val="a3"/>
        <w:spacing w:before="0" w:beforeAutospacing="0" w:after="0" w:afterAutospacing="0"/>
        <w:jc w:val="both"/>
      </w:pPr>
      <w:r w:rsidRPr="007048B9">
        <w:t>- развить творческие способности детей</w:t>
      </w:r>
    </w:p>
    <w:p w:rsidR="00D016EA" w:rsidRPr="007048B9" w:rsidRDefault="00D016EA" w:rsidP="00D016EA">
      <w:pPr>
        <w:pStyle w:val="a3"/>
        <w:spacing w:before="0" w:beforeAutospacing="0" w:after="0" w:afterAutospacing="0"/>
        <w:jc w:val="both"/>
      </w:pPr>
      <w:r w:rsidRPr="007048B9">
        <w:t>- добиваться ясного и четкого произношения слов в песнях и стихах.</w:t>
      </w:r>
    </w:p>
    <w:p w:rsidR="00790B48" w:rsidRDefault="00790B48" w:rsidP="00D01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праздника:</w:t>
      </w:r>
    </w:p>
    <w:p w:rsidR="00CC0EDC" w:rsidRPr="007048B9" w:rsidRDefault="00CC0EDC" w:rsidP="00D01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33600" cy="1600200"/>
            <wp:effectExtent l="19050" t="0" r="0" b="0"/>
            <wp:docPr id="13" name="Рисунок 13" descr="C:\Users\1\AppData\Local\Microsoft\Windows\Temporary Internet Files\Content.Word\CLII2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CLII23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B48" w:rsidRDefault="00CC0EDC" w:rsidP="00CD7E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Выходит ведущий</w:t>
      </w:r>
      <w:r w:rsidR="00790B48" w:rsidRPr="007048B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праздника</w:t>
      </w:r>
      <w:r w:rsidR="00790B48" w:rsidRPr="007048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CD7EC2" w:rsidRPr="007048B9" w:rsidRDefault="00CD7EC2" w:rsidP="00CD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20900" cy="1590675"/>
            <wp:effectExtent l="19050" t="0" r="0" b="0"/>
            <wp:docPr id="7" name="Рисунок 7" descr="C:\Users\1\AppData\Local\Microsoft\Windows\Temporary Internet Files\Content.Word\AVVV0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AVVV05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B48" w:rsidRDefault="00790B48" w:rsidP="00CD7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048B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Выпускники под музыку заходят в </w:t>
      </w:r>
      <w:r w:rsidR="00CC0ED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зал</w:t>
      </w:r>
    </w:p>
    <w:p w:rsidR="00CC0EDC" w:rsidRPr="007048B9" w:rsidRDefault="00CC0EDC" w:rsidP="00CD7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6300" cy="1609725"/>
            <wp:effectExtent l="19050" t="0" r="6350" b="0"/>
            <wp:docPr id="25" name="Рисунок 25" descr="C:\Users\1\AppData\Local\Microsoft\Windows\Temporary Internet Files\Content.Word\EGGC7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EGGC7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B48" w:rsidRDefault="00790B48" w:rsidP="00CD7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«Мы теперь ученики»</w:t>
      </w:r>
    </w:p>
    <w:p w:rsidR="0048578B" w:rsidRPr="007048B9" w:rsidRDefault="0048578B" w:rsidP="00CD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71700" cy="1628775"/>
            <wp:effectExtent l="19050" t="0" r="0" b="0"/>
            <wp:docPr id="12" name="Рисунок 4" descr="C:\Users\1\AppData\Local\Microsoft\Windows\Temporary Internet Files\Content.Word\EIDM7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EIDM74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84400" cy="1638300"/>
            <wp:effectExtent l="19050" t="0" r="6350" b="0"/>
            <wp:docPr id="21" name="Рисунок 22" descr="C:\Users\1\AppData\Local\Microsoft\Windows\Temporary Internet Files\Content.Word\NLGR4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NLGR48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B48" w:rsidRDefault="00CC0EDC" w:rsidP="00CD7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Под музыку входит Азбука</w:t>
      </w:r>
    </w:p>
    <w:p w:rsidR="00CC0EDC" w:rsidRDefault="00CC0EDC" w:rsidP="00CD7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71700" cy="1628775"/>
            <wp:effectExtent l="19050" t="0" r="0" b="0"/>
            <wp:docPr id="16" name="Рисунок 16" descr="C:\Users\1\AppData\Local\Microsoft\Windows\Temporary Internet Files\Content.Word\DDLP8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DDLP81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EDC" w:rsidRDefault="00CC0EDC" w:rsidP="00CD7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Выпускники читают стихи</w:t>
      </w:r>
    </w:p>
    <w:p w:rsidR="00460984" w:rsidRPr="007048B9" w:rsidRDefault="0048578B" w:rsidP="00CD7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71700" cy="1628775"/>
            <wp:effectExtent l="19050" t="0" r="0" b="0"/>
            <wp:docPr id="14" name="Рисунок 7" descr="C:\Users\1\AppData\Local\Microsoft\Windows\Temporary Internet Files\Content.Word\EPPU9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EPPU99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71700" cy="1628775"/>
            <wp:effectExtent l="19050" t="0" r="0" b="0"/>
            <wp:docPr id="18" name="Рисунок 16" descr="C:\Users\1\AppData\Local\Microsoft\Windows\Temporary Internet Files\Content.Word\MMQJ4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MMQJ467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71700" cy="1628775"/>
            <wp:effectExtent l="19050" t="0" r="0" b="0"/>
            <wp:docPr id="26" name="Рисунок 34" descr="C:\Users\1\AppData\Local\Microsoft\Windows\Temporary Internet Files\Content.Word\RUEM8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RUEM899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5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drawing>
          <wp:inline distT="0" distB="0" distL="0" distR="0">
            <wp:extent cx="2171700" cy="1628775"/>
            <wp:effectExtent l="19050" t="0" r="0" b="0"/>
            <wp:docPr id="27" name="Рисунок 52" descr="C:\Users\1\AppData\Local\Microsoft\Windows\Temporary Internet Files\Content.Word\LGHT4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1\AppData\Local\Microsoft\Windows\Temporary Internet Files\Content.Word\LGHT456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B48" w:rsidRDefault="00CC0EDC" w:rsidP="00CD7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0B48" w:rsidRPr="00704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«Танец </w:t>
      </w:r>
      <w:r w:rsidR="007924F0" w:rsidRPr="00704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бабочек</w:t>
      </w:r>
      <w:r w:rsidR="00790B48" w:rsidRPr="00704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D7EC2" w:rsidRDefault="00CD7EC2" w:rsidP="00CD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52650" cy="1614488"/>
            <wp:effectExtent l="19050" t="0" r="0" b="0"/>
            <wp:docPr id="4" name="Рисунок 4" descr="C:\Users\1\AppData\Local\Microsoft\Windows\Temporary Internet Files\Content.Word\ACLA1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ACLA108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0984">
        <w:rPr>
          <w:noProof/>
          <w:lang w:eastAsia="ru-RU"/>
        </w:rPr>
        <w:drawing>
          <wp:inline distT="0" distB="0" distL="0" distR="0">
            <wp:extent cx="2159000" cy="1619250"/>
            <wp:effectExtent l="19050" t="0" r="0" b="0"/>
            <wp:docPr id="64" name="Рисунок 64" descr="C:\Users\1\AppData\Local\Microsoft\Windows\Temporary Internet Files\Content.Word\PGTZ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1\AppData\Local\Microsoft\Windows\Temporary Internet Files\Content.Word\PGTZ015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984" w:rsidRPr="007048B9" w:rsidRDefault="00460984" w:rsidP="00CD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62175" cy="1621631"/>
            <wp:effectExtent l="19050" t="0" r="9525" b="0"/>
            <wp:docPr id="2" name="Рисунок 31" descr="C:\Users\1\AppData\Local\Microsoft\Windows\Temporary Internet Files\Content.Word\EVFW1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EVFW112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78B">
        <w:rPr>
          <w:noProof/>
          <w:lang w:eastAsia="ru-RU"/>
        </w:rPr>
        <w:drawing>
          <wp:inline distT="0" distB="0" distL="0" distR="0">
            <wp:extent cx="2162175" cy="1621631"/>
            <wp:effectExtent l="19050" t="0" r="9525" b="0"/>
            <wp:docPr id="9" name="Рисунок 1" descr="C:\Users\1\AppData\Local\Microsoft\Windows\Temporary Internet Files\Content.Word\CXPO5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CXPO523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EDC" w:rsidRDefault="007048B9" w:rsidP="00CD7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Выходит </w:t>
      </w:r>
      <w:r w:rsidRPr="007048B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Баба Яга</w:t>
      </w:r>
    </w:p>
    <w:p w:rsidR="00790B48" w:rsidRPr="007048B9" w:rsidRDefault="00CC0EDC" w:rsidP="00CD7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71700" cy="1628775"/>
            <wp:effectExtent l="19050" t="0" r="0" b="0"/>
            <wp:docPr id="28" name="Рисунок 28" descr="C:\Users\1\AppData\Local\Microsoft\Windows\Temporary Internet Files\Content.Word\EJXE2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EJXE277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59000" cy="1619250"/>
            <wp:effectExtent l="19050" t="0" r="0" b="0"/>
            <wp:docPr id="43" name="Рисунок 43" descr="C:\Users\1\AppData\Local\Microsoft\Windows\Temporary Internet Files\Content.Word\IUAS6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AppData\Local\Microsoft\Windows\Temporary Internet Files\Content.Word\IUAS626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48B9" w:rsidRPr="007048B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460984">
        <w:rPr>
          <w:noProof/>
          <w:lang w:eastAsia="ru-RU"/>
        </w:rPr>
        <w:drawing>
          <wp:inline distT="0" distB="0" distL="0" distR="0">
            <wp:extent cx="2171700" cy="1628775"/>
            <wp:effectExtent l="19050" t="0" r="0" b="0"/>
            <wp:docPr id="76" name="Рисунок 76" descr="C:\Users\1\AppData\Local\Microsoft\Windows\Temporary Internet Files\Content.Word\TXOJ0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1\AppData\Local\Microsoft\Windows\Temporary Internet Files\Content.Word\TXOJ045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78B">
        <w:rPr>
          <w:noProof/>
          <w:lang w:eastAsia="ru-RU"/>
        </w:rPr>
        <w:drawing>
          <wp:inline distT="0" distB="0" distL="0" distR="0">
            <wp:extent cx="2171700" cy="1628775"/>
            <wp:effectExtent l="19050" t="0" r="0" b="0"/>
            <wp:docPr id="20" name="Рисунок 19" descr="C:\Users\1\AppData\Local\Microsoft\Windows\Temporary Internet Files\Content.Word\MQZG1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MQZG155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B48" w:rsidRDefault="00790B48" w:rsidP="00CD7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«Танец джентльменов»</w:t>
      </w:r>
    </w:p>
    <w:p w:rsidR="00CC0EDC" w:rsidRPr="007048B9" w:rsidRDefault="00CC0EDC" w:rsidP="00CD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20900" cy="1590675"/>
            <wp:effectExtent l="19050" t="0" r="0" b="0"/>
            <wp:docPr id="34" name="Рисунок 34" descr="C:\Users\1\AppData\Local\Microsoft\Windows\Temporary Internet Files\Content.Word\GJXL4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GJXL483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B48" w:rsidRDefault="00790B48" w:rsidP="00CD7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«Скоро в школу»</w:t>
      </w:r>
    </w:p>
    <w:p w:rsidR="00460984" w:rsidRPr="007048B9" w:rsidRDefault="00460984" w:rsidP="00CD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33600" cy="1600200"/>
            <wp:effectExtent l="19050" t="0" r="0" b="0"/>
            <wp:docPr id="58" name="Рисунок 58" descr="C:\Users\1\AppData\Local\Microsoft\Windows\Temporary Internet Files\Content.Word\NLOO1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1\AppData\Local\Microsoft\Windows\Temporary Internet Files\Content.Word\NLOO145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33600" cy="1600200"/>
            <wp:effectExtent l="19050" t="0" r="0" b="0"/>
            <wp:docPr id="73" name="Рисунок 73" descr="C:\Users\1\AppData\Local\Microsoft\Windows\Temporary Internet Files\Content.Word\QETX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1\AppData\Local\Microsoft\Windows\Temporary Internet Files\Content.Word\QETX413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EC2" w:rsidRDefault="007048B9" w:rsidP="00CD7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Выходит</w:t>
      </w:r>
      <w:r w:rsidR="00790B48" w:rsidRPr="007048B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Почтальон Печкин</w:t>
      </w:r>
    </w:p>
    <w:p w:rsidR="00CD7EC2" w:rsidRPr="007048B9" w:rsidRDefault="00CD7EC2" w:rsidP="00CD7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59000" cy="1619250"/>
            <wp:effectExtent l="19050" t="0" r="0" b="0"/>
            <wp:docPr id="10" name="Рисунок 10" descr="C:\Users\1\AppData\Local\Microsoft\Windows\Temporary Internet Files\Content.Word\BTGS4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BTGS4928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B48" w:rsidRDefault="00790B48" w:rsidP="00CD7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Инсценировка «Пять стульев»</w:t>
      </w:r>
    </w:p>
    <w:p w:rsidR="00CC0EDC" w:rsidRPr="007048B9" w:rsidRDefault="00CC0EDC" w:rsidP="00CD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6300" cy="1609725"/>
            <wp:effectExtent l="19050" t="0" r="6350" b="0"/>
            <wp:docPr id="40" name="Рисунок 40" descr="C:\Users\1\AppData\Local\Microsoft\Windows\Temporary Internet Files\Content.Word\IOVN6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AppData\Local\Microsoft\Windows\Temporary Internet Files\Content.Word\IOVN6623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B48" w:rsidRDefault="00790B48" w:rsidP="00CD7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«Динь-динь, детский сад!»</w:t>
      </w:r>
    </w:p>
    <w:p w:rsidR="00460984" w:rsidRPr="007048B9" w:rsidRDefault="00460984" w:rsidP="00CD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20900" cy="1590675"/>
            <wp:effectExtent l="19050" t="0" r="0" b="0"/>
            <wp:docPr id="67" name="Рисунок 67" descr="C:\Users\1\AppData\Local\Microsoft\Windows\Temporary Internet Files\Content.Word\PRVR6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1\AppData\Local\Microsoft\Windows\Temporary Internet Files\Content.Word\PRVR6316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20900" cy="1590675"/>
            <wp:effectExtent l="19050" t="0" r="0" b="0"/>
            <wp:docPr id="70" name="Рисунок 70" descr="C:\Users\1\AppData\Local\Microsoft\Windows\Temporary Internet Files\Content.Word\PXNG1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1\AppData\Local\Microsoft\Windows\Temporary Internet Files\Content.Word\PXNG1733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33600" cy="1600200"/>
            <wp:effectExtent l="19050" t="0" r="0" b="0"/>
            <wp:docPr id="79" name="Рисунок 79" descr="C:\Users\1\AppData\Local\Microsoft\Windows\Temporary Internet Files\Content.Word\XEZY4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1\AppData\Local\Microsoft\Windows\Temporary Internet Files\Content.Word\XEZY4999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20900" cy="1590675"/>
            <wp:effectExtent l="19050" t="0" r="0" b="0"/>
            <wp:docPr id="82" name="Рисунок 82" descr="C:\Users\1\AppData\Local\Microsoft\Windows\Temporary Internet Files\Content.Word\YFBL4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1\AppData\Local\Microsoft\Windows\Temporary Internet Files\Content.Word\YFBL4184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B48" w:rsidRDefault="00790B48" w:rsidP="00CD7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 «Вальс»</w:t>
      </w:r>
    </w:p>
    <w:p w:rsidR="00460984" w:rsidRPr="007048B9" w:rsidRDefault="00460984" w:rsidP="00CD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98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124075" cy="1593056"/>
            <wp:effectExtent l="19050" t="0" r="9525" b="0"/>
            <wp:docPr id="3" name="Рисунок 61" descr="C:\Users\1\AppData\Local\Microsoft\Windows\Temporary Internet Files\Content.Word\OHEL3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1\AppData\Local\Microsoft\Windows\Temporary Internet Files\Content.Word\OHEL3202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B48" w:rsidRDefault="00790B48" w:rsidP="00CD7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«До свиданья, детский сад»</w:t>
      </w:r>
    </w:p>
    <w:p w:rsidR="00460984" w:rsidRPr="007048B9" w:rsidRDefault="00460984" w:rsidP="00CD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46300" cy="1609725"/>
            <wp:effectExtent l="19050" t="0" r="6350" b="0"/>
            <wp:docPr id="55" name="Рисунок 55" descr="C:\Users\1\AppData\Local\Microsoft\Windows\Temporary Internet Files\Content.Word\LRNZ6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1\AppData\Local\Microsoft\Windows\Temporary Internet Files\Content.Word\LRNZ6961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8B9" w:rsidRDefault="007048B9" w:rsidP="00CD7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предоставляется родителям</w:t>
      </w:r>
    </w:p>
    <w:p w:rsidR="00CC0EDC" w:rsidRDefault="00CC0EDC" w:rsidP="00CD7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24075" cy="1593056"/>
            <wp:effectExtent l="19050" t="0" r="9525" b="0"/>
            <wp:docPr id="19" name="Рисунок 19" descr="C:\Users\1\AppData\Local\Microsoft\Windows\Temporary Internet Files\Content.Word\DEXN5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DEXN5194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24075" cy="1593056"/>
            <wp:effectExtent l="19050" t="0" r="9525" b="0"/>
            <wp:docPr id="22" name="Рисунок 22" descr="C:\Users\1\AppData\Local\Microsoft\Windows\Temporary Internet Files\Content.Word\EDWY8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EDWY8925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20900" cy="1590675"/>
            <wp:effectExtent l="19050" t="0" r="0" b="0"/>
            <wp:docPr id="37" name="Рисунок 37" descr="C:\Users\1\AppData\Local\Microsoft\Windows\Temporary Internet Files\Content.Word\HAQN2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HAQN2763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0984">
        <w:rPr>
          <w:noProof/>
          <w:lang w:eastAsia="ru-RU"/>
        </w:rPr>
        <w:drawing>
          <wp:inline distT="0" distB="0" distL="0" distR="0">
            <wp:extent cx="2124075" cy="1593056"/>
            <wp:effectExtent l="19050" t="0" r="9525" b="0"/>
            <wp:docPr id="49" name="Рисунок 49" descr="C:\Users\1\AppData\Local\Microsoft\Windows\Temporary Internet Files\Content.Word\JZGZ2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1\AppData\Local\Microsoft\Windows\Temporary Internet Files\Content.Word\JZGZ2334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EDC" w:rsidRDefault="007048B9" w:rsidP="00CD7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предоставляется заведующей</w:t>
      </w:r>
    </w:p>
    <w:p w:rsidR="00790B48" w:rsidRDefault="00CC0EDC" w:rsidP="00CD7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59000" cy="1619250"/>
            <wp:effectExtent l="19050" t="0" r="0" b="0"/>
            <wp:docPr id="46" name="Рисунок 46" descr="C:\Users\1\AppData\Local\Microsoft\Windows\Temporary Internet Files\Content.Word\IWYB6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AppData\Local\Microsoft\Windows\Temporary Internet Files\Content.Word\IWYB6427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23A">
        <w:rPr>
          <w:noProof/>
          <w:lang w:eastAsia="ru-RU"/>
        </w:rPr>
        <w:drawing>
          <wp:inline distT="0" distB="0" distL="0" distR="0">
            <wp:extent cx="2171700" cy="1628775"/>
            <wp:effectExtent l="19050" t="0" r="0" b="0"/>
            <wp:docPr id="5" name="Рисунок 1" descr="C:\Users\1\AppData\Local\Microsoft\Windows\Temporary Internet Files\Content.Word\MMKF1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MMKF1562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23A" w:rsidRDefault="00C5423A" w:rsidP="00CD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24075" cy="1593056"/>
            <wp:effectExtent l="19050" t="0" r="9525" b="0"/>
            <wp:docPr id="6" name="Рисунок 4" descr="C:\Users\1\AppData\Local\Microsoft\Windows\Temporary Internet Files\Content.Word\LYKK9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LYKK9231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20900" cy="1590675"/>
            <wp:effectExtent l="19050" t="0" r="0" b="0"/>
            <wp:docPr id="8" name="Рисунок 7" descr="C:\Users\1\AppData\Local\Microsoft\Windows\Temporary Internet Files\Content.Word\USKW7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USKW7387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23A" w:rsidRPr="007048B9" w:rsidRDefault="00C5423A" w:rsidP="00CD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33600" cy="1600200"/>
            <wp:effectExtent l="19050" t="0" r="0" b="0"/>
            <wp:docPr id="11" name="Рисунок 10" descr="C:\Users\1\AppData\Local\Microsoft\Windows\Temporary Internet Files\Content.Word\FIRW8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FIRW8698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EDC" w:rsidRDefault="00CC0EDC" w:rsidP="00CD7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Вручение благодарс</w:t>
      </w:r>
      <w:r w:rsidR="0046098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твенны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х </w:t>
      </w:r>
      <w:r w:rsidR="0046098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писем родителям</w:t>
      </w:r>
    </w:p>
    <w:p w:rsidR="0048578B" w:rsidRDefault="0048578B" w:rsidP="00CD7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33600" cy="1600200"/>
            <wp:effectExtent l="19050" t="0" r="0" b="0"/>
            <wp:docPr id="31" name="Рисунок 31" descr="C:\Users\1\AppData\Local\Microsoft\Windows\Temporary Internet Files\Content.Word\PLRM2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PLRM2263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B48" w:rsidRDefault="0048578B" w:rsidP="00CD7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Заходит Азбука с пятерками</w:t>
      </w:r>
    </w:p>
    <w:p w:rsidR="0048578B" w:rsidRDefault="0048578B" w:rsidP="00CD7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43200" cy="1543050"/>
            <wp:effectExtent l="19050" t="0" r="0" b="0"/>
            <wp:docPr id="15" name="Рисунок 10" descr="C:\Users\1\AppData\Local\Microsoft\Windows\Temporary Internet Files\Content.Word\LNHG0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LNHG0958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43200" cy="1543050"/>
            <wp:effectExtent l="19050" t="0" r="0" b="0"/>
            <wp:docPr id="17" name="Рисунок 13" descr="C:\Users\1\AppData\Local\Microsoft\Windows\Temporary Internet Files\Content.Word\MLAD9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MLAD9999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78B" w:rsidRPr="007048B9" w:rsidRDefault="0048578B" w:rsidP="00CD7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43200" cy="1543050"/>
            <wp:effectExtent l="19050" t="0" r="0" b="0"/>
            <wp:docPr id="23" name="Рисунок 25" descr="C:\Users\1\AppData\Local\Microsoft\Windows\Temporary Internet Files\Content.Word\OYPM6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OYPM6661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43200" cy="1543050"/>
            <wp:effectExtent l="19050" t="0" r="0" b="0"/>
            <wp:docPr id="24" name="Рисунок 28" descr="C:\Users\1\AppData\Local\Microsoft\Windows\Temporary Internet Files\Content.Word\PJDJ7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PJDJ7466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015" w:rsidRPr="007048B9" w:rsidRDefault="00C77015" w:rsidP="00CD7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«Танец-сюрприз»</w:t>
      </w:r>
    </w:p>
    <w:p w:rsidR="00BB3B18" w:rsidRPr="00D016EA" w:rsidRDefault="00CD7EC2" w:rsidP="00CD7E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184400" cy="1638300"/>
            <wp:effectExtent l="19050" t="0" r="6350" b="0"/>
            <wp:docPr id="1" name="Рисунок 1" descr="C:\Users\1\AppData\Local\Microsoft\Windows\Temporary Internet Files\Content.Word\ASBE7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ASBE7959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3B18" w:rsidRPr="00D016EA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B48"/>
    <w:rsid w:val="000D5A27"/>
    <w:rsid w:val="001443A7"/>
    <w:rsid w:val="001E39FF"/>
    <w:rsid w:val="002E5F62"/>
    <w:rsid w:val="00304E6C"/>
    <w:rsid w:val="0033658F"/>
    <w:rsid w:val="003D7518"/>
    <w:rsid w:val="0041142A"/>
    <w:rsid w:val="00433448"/>
    <w:rsid w:val="00460984"/>
    <w:rsid w:val="0048578B"/>
    <w:rsid w:val="00522D8F"/>
    <w:rsid w:val="005578A2"/>
    <w:rsid w:val="00561943"/>
    <w:rsid w:val="00624D0D"/>
    <w:rsid w:val="006671F3"/>
    <w:rsid w:val="00685DFB"/>
    <w:rsid w:val="007048B9"/>
    <w:rsid w:val="00790B48"/>
    <w:rsid w:val="007924F0"/>
    <w:rsid w:val="007E34C5"/>
    <w:rsid w:val="008847CB"/>
    <w:rsid w:val="008A1163"/>
    <w:rsid w:val="00952392"/>
    <w:rsid w:val="009C6232"/>
    <w:rsid w:val="00AB0F08"/>
    <w:rsid w:val="00AD6F9A"/>
    <w:rsid w:val="00AF6227"/>
    <w:rsid w:val="00BB3B18"/>
    <w:rsid w:val="00C5423A"/>
    <w:rsid w:val="00C77015"/>
    <w:rsid w:val="00CC0EDC"/>
    <w:rsid w:val="00CD7EC2"/>
    <w:rsid w:val="00D016EA"/>
    <w:rsid w:val="00D41AE3"/>
    <w:rsid w:val="00DA5B3F"/>
    <w:rsid w:val="00DE1425"/>
    <w:rsid w:val="00DE66DA"/>
    <w:rsid w:val="00E3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paragraph" w:styleId="1">
    <w:name w:val="heading 1"/>
    <w:basedOn w:val="a"/>
    <w:link w:val="10"/>
    <w:uiPriority w:val="9"/>
    <w:qFormat/>
    <w:rsid w:val="00790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B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9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9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0B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0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fontTable" Target="fontTable.xml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2021-04-23T09:45:00Z</dcterms:created>
  <dcterms:modified xsi:type="dcterms:W3CDTF">2021-05-28T10:57:00Z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552953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