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B92F7" w14:textId="72B1C39A" w:rsidR="00C627A9" w:rsidRPr="00C627A9" w:rsidRDefault="00C627A9" w:rsidP="00931FE8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Style w:val="c10"/>
          <w:b/>
          <w:bCs/>
          <w:color w:val="FF0000"/>
          <w:sz w:val="32"/>
          <w:szCs w:val="32"/>
        </w:rPr>
      </w:pPr>
      <w:r w:rsidRPr="00C627A9">
        <w:rPr>
          <w:rStyle w:val="c10"/>
          <w:b/>
          <w:bCs/>
          <w:color w:val="FF0000"/>
          <w:sz w:val="32"/>
          <w:szCs w:val="32"/>
        </w:rPr>
        <w:t>6 ИЮНЯ – ДЕНЬ РУССКОГО ЯЗЫКА.</w:t>
      </w:r>
    </w:p>
    <w:p w14:paraId="488CBAE2" w14:textId="753BBF6C" w:rsidR="00931FE8" w:rsidRPr="00C627A9" w:rsidRDefault="00C627A9" w:rsidP="00931FE8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color w:val="C00000"/>
          <w:sz w:val="32"/>
          <w:szCs w:val="32"/>
        </w:rPr>
      </w:pPr>
      <w:r w:rsidRPr="00C627A9">
        <w:rPr>
          <w:rStyle w:val="c10"/>
          <w:b/>
          <w:bCs/>
          <w:color w:val="C00000"/>
          <w:sz w:val="32"/>
          <w:szCs w:val="32"/>
        </w:rPr>
        <w:t>«ПУШКИНСКИЙ ДЕНЬ» В РАЗНОВОЗРАСТНОЙ ГРУППЕ</w:t>
      </w:r>
      <w:r>
        <w:rPr>
          <w:rStyle w:val="c10"/>
          <w:b/>
          <w:bCs/>
          <w:color w:val="C00000"/>
          <w:sz w:val="32"/>
          <w:szCs w:val="32"/>
        </w:rPr>
        <w:t xml:space="preserve"> «СОЛНЫШКО»</w:t>
      </w:r>
    </w:p>
    <w:p w14:paraId="59EA46DE" w14:textId="3089FB21" w:rsidR="00931FE8" w:rsidRPr="00C627A9" w:rsidRDefault="00931FE8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3"/>
          <w:sz w:val="20"/>
          <w:szCs w:val="20"/>
          <w:u w:val="single"/>
        </w:rPr>
        <w:t>Цель</w:t>
      </w:r>
      <w:r w:rsidRPr="00C627A9">
        <w:rPr>
          <w:rStyle w:val="c0"/>
          <w:sz w:val="20"/>
          <w:szCs w:val="20"/>
        </w:rPr>
        <w:t>: Обобщение знаний детей о А. С. Пушкине, его творчестве и сказках.</w:t>
      </w:r>
    </w:p>
    <w:p w14:paraId="0BAD9987" w14:textId="77777777" w:rsidR="00931FE8" w:rsidRPr="00C627A9" w:rsidRDefault="00931FE8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3"/>
          <w:sz w:val="20"/>
          <w:szCs w:val="20"/>
          <w:u w:val="single"/>
        </w:rPr>
        <w:t>Задачи</w:t>
      </w:r>
      <w:r w:rsidRPr="00C627A9">
        <w:rPr>
          <w:rStyle w:val="c0"/>
          <w:sz w:val="20"/>
          <w:szCs w:val="20"/>
        </w:rPr>
        <w:t>:</w:t>
      </w:r>
    </w:p>
    <w:p w14:paraId="1DE79295" w14:textId="29DA9C67" w:rsidR="00931FE8" w:rsidRPr="00C627A9" w:rsidRDefault="00931FE8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3"/>
          <w:sz w:val="20"/>
          <w:szCs w:val="20"/>
          <w:u w:val="single"/>
        </w:rPr>
        <w:t>Образовательные</w:t>
      </w:r>
      <w:r w:rsidRPr="00C627A9">
        <w:rPr>
          <w:rStyle w:val="c0"/>
          <w:sz w:val="20"/>
          <w:szCs w:val="20"/>
        </w:rPr>
        <w:t>: продолжать знакомить детей с биографией А. С. Пушкина, с творчеством поэта; расширять словарь детей, обогатить речь образными выражениями, уточнить значение устаревших слов.</w:t>
      </w:r>
    </w:p>
    <w:p w14:paraId="57EF1CFE" w14:textId="77777777" w:rsidR="00931FE8" w:rsidRPr="00C627A9" w:rsidRDefault="00931FE8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3"/>
          <w:sz w:val="20"/>
          <w:szCs w:val="20"/>
          <w:u w:val="single"/>
        </w:rPr>
        <w:t>Развивающие</w:t>
      </w:r>
      <w:r w:rsidRPr="00C627A9">
        <w:rPr>
          <w:rStyle w:val="c0"/>
          <w:sz w:val="20"/>
          <w:szCs w:val="20"/>
        </w:rPr>
        <w:t>: развивать речевое творчество, выразительность речи, коммуникативные навыки, развивать быстроту и гибкость мышления.</w:t>
      </w:r>
    </w:p>
    <w:p w14:paraId="0B382554" w14:textId="77777777" w:rsidR="00931FE8" w:rsidRPr="00C627A9" w:rsidRDefault="00931FE8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3"/>
          <w:sz w:val="20"/>
          <w:szCs w:val="20"/>
          <w:u w:val="single"/>
        </w:rPr>
        <w:t>Воспитательные</w:t>
      </w:r>
      <w:r w:rsidRPr="00C627A9">
        <w:rPr>
          <w:rStyle w:val="c0"/>
          <w:sz w:val="20"/>
          <w:szCs w:val="20"/>
        </w:rPr>
        <w:t>: воспитывать любовь и уважение к русским поэтам, прививать любовь к родному слову; воспитывать устойчивую потребность в общении со сказкой; воспитание бережного и уважительного отношения к книге; формировать дружеские взаимоотношения между детьми.</w:t>
      </w:r>
    </w:p>
    <w:p w14:paraId="03FCADF5" w14:textId="77777777" w:rsidR="00931FE8" w:rsidRPr="00C627A9" w:rsidRDefault="00931FE8" w:rsidP="00931FE8">
      <w:pPr>
        <w:pStyle w:val="c5"/>
        <w:shd w:val="clear" w:color="auto" w:fill="FFFFFF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C627A9">
        <w:rPr>
          <w:rStyle w:val="c7"/>
          <w:b/>
          <w:bCs/>
          <w:sz w:val="20"/>
          <w:szCs w:val="20"/>
        </w:rPr>
        <w:t>Ход занятия:</w:t>
      </w:r>
    </w:p>
    <w:p w14:paraId="605E4039" w14:textId="5BE4E6FF" w:rsidR="00C627A9" w:rsidRDefault="00C627A9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6BD85671" wp14:editId="54E0DEE8">
            <wp:extent cx="2159077" cy="1619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61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A4A74" w14:textId="24620B75" w:rsidR="00931FE8" w:rsidRPr="00C627A9" w:rsidRDefault="00931FE8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3"/>
          <w:sz w:val="20"/>
          <w:szCs w:val="20"/>
          <w:u w:val="single"/>
        </w:rPr>
        <w:t>Воспитатель</w:t>
      </w:r>
      <w:r w:rsidRPr="00C627A9">
        <w:rPr>
          <w:rStyle w:val="c0"/>
          <w:sz w:val="20"/>
          <w:szCs w:val="20"/>
        </w:rPr>
        <w:t>: Ребята, а вы любите сказки? Вот сейчас мы это и проверим!</w:t>
      </w:r>
    </w:p>
    <w:p w14:paraId="12F6EB55" w14:textId="77777777" w:rsidR="00931FE8" w:rsidRPr="00C627A9" w:rsidRDefault="00931FE8" w:rsidP="00931FE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Посмотрите на мольберт. Кто изображён на портрете?</w:t>
      </w:r>
    </w:p>
    <w:p w14:paraId="25AECF48" w14:textId="7A03CEA4" w:rsidR="00931FE8" w:rsidRPr="00C627A9" w:rsidRDefault="00931FE8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3"/>
          <w:sz w:val="20"/>
          <w:szCs w:val="20"/>
          <w:u w:val="single"/>
        </w:rPr>
        <w:t>Воспитатель</w:t>
      </w:r>
      <w:r w:rsidRPr="00C627A9">
        <w:rPr>
          <w:rStyle w:val="c0"/>
          <w:sz w:val="20"/>
          <w:szCs w:val="20"/>
        </w:rPr>
        <w:t>: Правильно. Это портрет великого поэта Александра Сергеевича Пушкина.</w:t>
      </w:r>
    </w:p>
    <w:p w14:paraId="3E52C7DC" w14:textId="42AEE200" w:rsidR="00931FE8" w:rsidRPr="00C627A9" w:rsidRDefault="00931FE8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Давным-давно, много лет тому назад (1799 г. р.), 6 июня, в Москве, в небогатой дворянской семье родился мальчик Саша. Родители поэта Сергей Львович и Надежда Осипова были умными, образованными, интеллигентными людьми, они очень любили читать книги. Поэтому у них в доме была большая, богатая библиотека. Отец Пушкина сам немного писал стихи. Писатели и поэты часто приходили в гости к Пушкиным. Смышлёного мальчика нередко оставляли в гостиной, когда гости читали свои произведения.</w:t>
      </w:r>
    </w:p>
    <w:p w14:paraId="08CA2070" w14:textId="77777777" w:rsidR="00931FE8" w:rsidRPr="00C627A9" w:rsidRDefault="00931FE8" w:rsidP="00931FE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С раннего детства Саша был окружён заботой и вниманием своих родителей. Но особенно заботилась о нём его няня - Арина Родионовна. Она была мастерица петь песни и рассказывать сказки. Маленький Саша очень любил свою няню, любил слушать её необыкновенно простые и волшебные сказки.</w:t>
      </w:r>
    </w:p>
    <w:p w14:paraId="4D4B102D" w14:textId="5679FAF0" w:rsidR="00931FE8" w:rsidRPr="00C627A9" w:rsidRDefault="00931FE8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Когда Саша подрос, он и сам стал сочинять сказки, стихи. Он писал и стихи, и поэмы о любви, о дружбе, о природе. Подробнее о жизни А. С. Пушкина вы узнаете в школе.</w:t>
      </w:r>
    </w:p>
    <w:p w14:paraId="53B85D9F" w14:textId="3561D718" w:rsidR="00931FE8" w:rsidRPr="00C627A9" w:rsidRDefault="00931FE8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Имя великого русского поэта и его творчество не забыто. Его именем названы города, площади, улицы, станции метро. Во многих городах установлены памятники Александру Сергеевичу Пушкину. А его произведения мы читаем и любим до сих пор.</w:t>
      </w:r>
    </w:p>
    <w:p w14:paraId="62EC7D58" w14:textId="6DD289CB" w:rsidR="00931FE8" w:rsidRPr="00C627A9" w:rsidRDefault="00931FE8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Сегодня мы с вами отправимся в страну сказок, которые написал наш великий поэт Александр Сергеевич Пушкин.</w:t>
      </w:r>
    </w:p>
    <w:p w14:paraId="259177FB" w14:textId="77777777" w:rsidR="00931FE8" w:rsidRPr="00C627A9" w:rsidRDefault="00931FE8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3"/>
          <w:sz w:val="20"/>
          <w:szCs w:val="20"/>
          <w:u w:val="single"/>
        </w:rPr>
        <w:t>Воспитатель</w:t>
      </w:r>
      <w:proofErr w:type="gramStart"/>
      <w:r w:rsidRPr="00C627A9">
        <w:rPr>
          <w:rStyle w:val="c0"/>
          <w:sz w:val="20"/>
          <w:szCs w:val="20"/>
        </w:rPr>
        <w:t>: Но</w:t>
      </w:r>
      <w:proofErr w:type="gramEnd"/>
      <w:r w:rsidRPr="00C627A9">
        <w:rPr>
          <w:rStyle w:val="c0"/>
          <w:sz w:val="20"/>
          <w:szCs w:val="20"/>
        </w:rPr>
        <w:t xml:space="preserve"> вначале для порядка</w:t>
      </w:r>
    </w:p>
    <w:p w14:paraId="58B497F2" w14:textId="77777777" w:rsidR="00931FE8" w:rsidRPr="00C627A9" w:rsidRDefault="00931FE8" w:rsidP="00931FE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Загадаю вам загадки.</w:t>
      </w:r>
    </w:p>
    <w:p w14:paraId="23360EDC" w14:textId="77777777" w:rsidR="00931FE8" w:rsidRPr="00C627A9" w:rsidRDefault="00931FE8" w:rsidP="00931FE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Соглашайтесь без опаски!</w:t>
      </w:r>
    </w:p>
    <w:p w14:paraId="6BE4CFA2" w14:textId="479FE1D3" w:rsidR="00931FE8" w:rsidRPr="00C627A9" w:rsidRDefault="00931FE8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Вспомним пушкинские сказки,</w:t>
      </w:r>
    </w:p>
    <w:p w14:paraId="43FE5F28" w14:textId="77777777" w:rsidR="00931FE8" w:rsidRPr="00C627A9" w:rsidRDefault="00931FE8" w:rsidP="00931FE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И героев, и названья.</w:t>
      </w:r>
    </w:p>
    <w:p w14:paraId="10954B30" w14:textId="77777777" w:rsidR="00931FE8" w:rsidRPr="00C627A9" w:rsidRDefault="00931FE8" w:rsidP="00931FE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Приготовились? Вниманье!</w:t>
      </w:r>
    </w:p>
    <w:p w14:paraId="4A72391E" w14:textId="77777777" w:rsidR="00931FE8" w:rsidRPr="00C627A9" w:rsidRDefault="00931FE8" w:rsidP="00931FE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1. Тут синее море, тут берег морской.</w:t>
      </w:r>
    </w:p>
    <w:p w14:paraId="1B061515" w14:textId="77777777" w:rsidR="00931FE8" w:rsidRPr="00C627A9" w:rsidRDefault="00931FE8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Старик вышел к морю, он невод забросит,</w:t>
      </w:r>
    </w:p>
    <w:p w14:paraId="536390A8" w14:textId="77777777" w:rsidR="00931FE8" w:rsidRPr="00C627A9" w:rsidRDefault="00931FE8" w:rsidP="00931FE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Кого-то поймает, и что-то попросит</w:t>
      </w:r>
    </w:p>
    <w:p w14:paraId="2DB1688E" w14:textId="77777777" w:rsidR="00931FE8" w:rsidRPr="00C627A9" w:rsidRDefault="00931FE8" w:rsidP="00931FE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Но жадность ребята к добру не приводит.</w:t>
      </w:r>
    </w:p>
    <w:p w14:paraId="0A04DC2B" w14:textId="77777777" w:rsidR="00931FE8" w:rsidRPr="00C627A9" w:rsidRDefault="00931FE8" w:rsidP="00931FE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И кончится дело все тем же корытом,</w:t>
      </w:r>
    </w:p>
    <w:p w14:paraId="777F0328" w14:textId="7B6783AE" w:rsidR="00931FE8" w:rsidRPr="00C627A9" w:rsidRDefault="00931FE8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Но только не новым, а старым, разбитым.</w:t>
      </w:r>
    </w:p>
    <w:p w14:paraId="5EA915CF" w14:textId="52BB8F37" w:rsidR="00931FE8" w:rsidRPr="00C627A9" w:rsidRDefault="00931FE8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3"/>
          <w:sz w:val="20"/>
          <w:szCs w:val="20"/>
          <w:u w:val="single"/>
        </w:rPr>
        <w:t>Воспитатель</w:t>
      </w:r>
      <w:proofErr w:type="gramStart"/>
      <w:r w:rsidRPr="00C627A9">
        <w:rPr>
          <w:rStyle w:val="c0"/>
          <w:sz w:val="20"/>
          <w:szCs w:val="20"/>
        </w:rPr>
        <w:t>: Как</w:t>
      </w:r>
      <w:proofErr w:type="gramEnd"/>
      <w:r w:rsidRPr="00C627A9">
        <w:rPr>
          <w:rStyle w:val="c0"/>
          <w:sz w:val="20"/>
          <w:szCs w:val="20"/>
        </w:rPr>
        <w:t xml:space="preserve"> называется сказка? </w:t>
      </w:r>
      <w:r w:rsidRPr="00C627A9">
        <w:rPr>
          <w:rStyle w:val="c1"/>
          <w:i/>
          <w:iCs/>
          <w:sz w:val="20"/>
          <w:szCs w:val="20"/>
        </w:rPr>
        <w:t>«Сказка о рыбаке и рыбке»</w:t>
      </w:r>
      <w:r w:rsidRPr="00C627A9">
        <w:rPr>
          <w:rStyle w:val="c0"/>
          <w:sz w:val="20"/>
          <w:szCs w:val="20"/>
        </w:rPr>
        <w:t>.</w:t>
      </w:r>
    </w:p>
    <w:p w14:paraId="17B67ED8" w14:textId="77777777" w:rsidR="00931FE8" w:rsidRPr="00C627A9" w:rsidRDefault="00931FE8" w:rsidP="00931FE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Правильно! Молодцы!</w:t>
      </w:r>
    </w:p>
    <w:p w14:paraId="4F2CD360" w14:textId="00721BD5" w:rsidR="00931FE8" w:rsidRPr="00C627A9" w:rsidRDefault="00931FE8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3"/>
          <w:sz w:val="20"/>
          <w:szCs w:val="20"/>
          <w:u w:val="single"/>
        </w:rPr>
        <w:t>Воспитатель</w:t>
      </w:r>
      <w:r w:rsidRPr="00C627A9">
        <w:rPr>
          <w:rStyle w:val="c0"/>
          <w:sz w:val="20"/>
          <w:szCs w:val="20"/>
        </w:rPr>
        <w:t xml:space="preserve">: </w:t>
      </w:r>
      <w:r w:rsidRPr="00C627A9">
        <w:rPr>
          <w:rStyle w:val="c3"/>
          <w:sz w:val="20"/>
          <w:szCs w:val="20"/>
        </w:rPr>
        <w:t>А вот и следующая загадка</w:t>
      </w:r>
      <w:r w:rsidRPr="00C627A9">
        <w:rPr>
          <w:rStyle w:val="c0"/>
          <w:sz w:val="20"/>
          <w:szCs w:val="20"/>
        </w:rPr>
        <w:t>:</w:t>
      </w:r>
    </w:p>
    <w:p w14:paraId="05B5D87B" w14:textId="77777777" w:rsidR="00931FE8" w:rsidRPr="00C627A9" w:rsidRDefault="00931FE8" w:rsidP="00931FE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2. Чуть опасность, где видна.</w:t>
      </w:r>
    </w:p>
    <w:p w14:paraId="2C3E888D" w14:textId="77777777" w:rsidR="00931FE8" w:rsidRPr="00C627A9" w:rsidRDefault="00931FE8" w:rsidP="00931FE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Верный сторож как со сна.</w:t>
      </w:r>
    </w:p>
    <w:p w14:paraId="760966F4" w14:textId="77777777" w:rsidR="00931FE8" w:rsidRPr="00C627A9" w:rsidRDefault="00931FE8" w:rsidP="00931FE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Шевельнется, встрепенется,</w:t>
      </w:r>
    </w:p>
    <w:p w14:paraId="61BFA7C2" w14:textId="77777777" w:rsidR="00931FE8" w:rsidRPr="00C627A9" w:rsidRDefault="00931FE8" w:rsidP="00931FE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К той сторонке обернется,</w:t>
      </w:r>
    </w:p>
    <w:p w14:paraId="1093A6E7" w14:textId="6BA665E2" w:rsidR="00931FE8" w:rsidRPr="00C627A9" w:rsidRDefault="00931FE8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3"/>
          <w:sz w:val="20"/>
          <w:szCs w:val="20"/>
        </w:rPr>
        <w:lastRenderedPageBreak/>
        <w:t>И кричит</w:t>
      </w:r>
      <w:r w:rsidRPr="00C627A9">
        <w:rPr>
          <w:rStyle w:val="c0"/>
          <w:sz w:val="20"/>
          <w:szCs w:val="20"/>
        </w:rPr>
        <w:t xml:space="preserve">: </w:t>
      </w:r>
      <w:r w:rsidRPr="00C627A9">
        <w:rPr>
          <w:rStyle w:val="c1"/>
          <w:i/>
          <w:iCs/>
          <w:sz w:val="20"/>
          <w:szCs w:val="20"/>
        </w:rPr>
        <w:t>«Кири - ку - ку! Царствуй лежа на боку!»</w:t>
      </w:r>
    </w:p>
    <w:p w14:paraId="0B76B534" w14:textId="26E81080" w:rsidR="00931FE8" w:rsidRPr="00C627A9" w:rsidRDefault="00931FE8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3"/>
          <w:sz w:val="20"/>
          <w:szCs w:val="20"/>
          <w:u w:val="single"/>
        </w:rPr>
        <w:t>Воспитатель</w:t>
      </w:r>
      <w:r w:rsidRPr="00C627A9">
        <w:rPr>
          <w:rStyle w:val="c0"/>
          <w:sz w:val="20"/>
          <w:szCs w:val="20"/>
        </w:rPr>
        <w:t xml:space="preserve">: А эта сказка как называется? </w:t>
      </w:r>
      <w:r w:rsidRPr="00C627A9">
        <w:rPr>
          <w:rStyle w:val="c1"/>
          <w:i/>
          <w:iCs/>
          <w:sz w:val="20"/>
          <w:szCs w:val="20"/>
        </w:rPr>
        <w:t>«Сказка о золотом петушке»</w:t>
      </w:r>
      <w:r w:rsidRPr="00C627A9">
        <w:rPr>
          <w:rStyle w:val="c0"/>
          <w:sz w:val="20"/>
          <w:szCs w:val="20"/>
        </w:rPr>
        <w:t>.</w:t>
      </w:r>
    </w:p>
    <w:p w14:paraId="641231BA" w14:textId="77777777" w:rsidR="00931FE8" w:rsidRPr="00C627A9" w:rsidRDefault="00931FE8" w:rsidP="00931FE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Молодцы! И эту загадку отгадали.</w:t>
      </w:r>
    </w:p>
    <w:p w14:paraId="290AA25C" w14:textId="77777777" w:rsidR="00931FE8" w:rsidRPr="00C627A9" w:rsidRDefault="00931FE8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3"/>
          <w:sz w:val="20"/>
          <w:szCs w:val="20"/>
          <w:u w:val="single"/>
        </w:rPr>
        <w:t>Воспитатель</w:t>
      </w:r>
      <w:r w:rsidRPr="00C627A9">
        <w:rPr>
          <w:rStyle w:val="c0"/>
          <w:sz w:val="20"/>
          <w:szCs w:val="20"/>
        </w:rPr>
        <w:t>: Ребята, слушайте следующую загадку.</w:t>
      </w:r>
    </w:p>
    <w:p w14:paraId="18036B95" w14:textId="77777777" w:rsidR="00931FE8" w:rsidRPr="00C627A9" w:rsidRDefault="00931FE8" w:rsidP="00931FE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3. На девичник собираясь,</w:t>
      </w:r>
    </w:p>
    <w:p w14:paraId="5642E388" w14:textId="77777777" w:rsidR="00931FE8" w:rsidRPr="00C627A9" w:rsidRDefault="00931FE8" w:rsidP="00931FE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Вот царица, наряжаясь</w:t>
      </w:r>
    </w:p>
    <w:p w14:paraId="5F1FBF48" w14:textId="77777777" w:rsidR="00931FE8" w:rsidRPr="00C627A9" w:rsidRDefault="00931FE8" w:rsidP="00931FE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Перед чем она стоит,</w:t>
      </w:r>
    </w:p>
    <w:p w14:paraId="5FFA160E" w14:textId="77777777" w:rsidR="00931FE8" w:rsidRPr="00C627A9" w:rsidRDefault="00931FE8" w:rsidP="00931FE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Разговаривать велит?</w:t>
      </w:r>
    </w:p>
    <w:p w14:paraId="182CFC51" w14:textId="77777777" w:rsidR="00931FE8" w:rsidRPr="00C627A9" w:rsidRDefault="00931FE8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3"/>
          <w:sz w:val="20"/>
          <w:szCs w:val="20"/>
          <w:u w:val="single"/>
        </w:rPr>
        <w:t>Дети</w:t>
      </w:r>
      <w:proofErr w:type="gramStart"/>
      <w:r w:rsidRPr="00C627A9">
        <w:rPr>
          <w:rStyle w:val="c0"/>
          <w:sz w:val="20"/>
          <w:szCs w:val="20"/>
        </w:rPr>
        <w:t>: Перед</w:t>
      </w:r>
      <w:proofErr w:type="gramEnd"/>
      <w:r w:rsidRPr="00C627A9">
        <w:rPr>
          <w:rStyle w:val="c0"/>
          <w:sz w:val="20"/>
          <w:szCs w:val="20"/>
        </w:rPr>
        <w:t xml:space="preserve"> зеркалом.</w:t>
      </w:r>
    </w:p>
    <w:p w14:paraId="10D8721D" w14:textId="069DF708" w:rsidR="00931FE8" w:rsidRPr="00C627A9" w:rsidRDefault="00931FE8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3"/>
          <w:sz w:val="20"/>
          <w:szCs w:val="20"/>
          <w:u w:val="single"/>
        </w:rPr>
        <w:t>Воспитатель</w:t>
      </w:r>
      <w:r w:rsidRPr="00C627A9">
        <w:rPr>
          <w:rStyle w:val="c0"/>
          <w:sz w:val="20"/>
          <w:szCs w:val="20"/>
        </w:rPr>
        <w:t xml:space="preserve">: Правильно. Как называется эта сказка? </w:t>
      </w:r>
      <w:r w:rsidRPr="00C627A9">
        <w:rPr>
          <w:rStyle w:val="c1"/>
          <w:i/>
          <w:iCs/>
          <w:sz w:val="20"/>
          <w:szCs w:val="20"/>
        </w:rPr>
        <w:t>«Сказка о мёртвой царевне и семи богатырях»</w:t>
      </w:r>
      <w:r w:rsidRPr="00C627A9">
        <w:rPr>
          <w:rStyle w:val="c0"/>
          <w:sz w:val="20"/>
          <w:szCs w:val="20"/>
        </w:rPr>
        <w:t>.</w:t>
      </w:r>
    </w:p>
    <w:p w14:paraId="5A9E8F56" w14:textId="1794891A" w:rsidR="00931FE8" w:rsidRPr="00C627A9" w:rsidRDefault="00931FE8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3"/>
          <w:sz w:val="20"/>
          <w:szCs w:val="20"/>
          <w:u w:val="single"/>
        </w:rPr>
        <w:t>Воспитатель</w:t>
      </w:r>
      <w:r w:rsidRPr="00C627A9">
        <w:rPr>
          <w:rStyle w:val="c0"/>
          <w:sz w:val="20"/>
          <w:szCs w:val="20"/>
        </w:rPr>
        <w:t>: А что царица сделала, когда ей зеркало сказало, что она всех милее?</w:t>
      </w:r>
    </w:p>
    <w:p w14:paraId="0FEDB70E" w14:textId="77777777" w:rsidR="00931FE8" w:rsidRPr="00C627A9" w:rsidRDefault="00931FE8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3"/>
          <w:sz w:val="20"/>
          <w:szCs w:val="20"/>
          <w:u w:val="single"/>
        </w:rPr>
        <w:t>Дети</w:t>
      </w:r>
      <w:proofErr w:type="gramStart"/>
      <w:r w:rsidRPr="00C627A9">
        <w:rPr>
          <w:rStyle w:val="c0"/>
          <w:sz w:val="20"/>
          <w:szCs w:val="20"/>
        </w:rPr>
        <w:t>: Радовалась</w:t>
      </w:r>
      <w:proofErr w:type="gramEnd"/>
      <w:r w:rsidRPr="00C627A9">
        <w:rPr>
          <w:rStyle w:val="c0"/>
          <w:sz w:val="20"/>
          <w:szCs w:val="20"/>
        </w:rPr>
        <w:t xml:space="preserve"> и любовалась собой.</w:t>
      </w:r>
    </w:p>
    <w:p w14:paraId="2D943B46" w14:textId="77777777" w:rsidR="00931FE8" w:rsidRPr="00C627A9" w:rsidRDefault="00931FE8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1"/>
          <w:i/>
          <w:iCs/>
          <w:sz w:val="20"/>
          <w:szCs w:val="20"/>
        </w:rPr>
        <w:t>«Я ль на свете всех милее и румяней и белее?»</w:t>
      </w:r>
    </w:p>
    <w:p w14:paraId="2AB2C632" w14:textId="77777777" w:rsidR="00931FE8" w:rsidRPr="00C627A9" w:rsidRDefault="00931FE8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1"/>
          <w:i/>
          <w:iCs/>
          <w:sz w:val="20"/>
          <w:szCs w:val="20"/>
        </w:rPr>
        <w:t>«Ты, прекрасна, спору нет»</w:t>
      </w:r>
    </w:p>
    <w:p w14:paraId="276A36DF" w14:textId="77777777" w:rsidR="00931FE8" w:rsidRPr="00C627A9" w:rsidRDefault="00931FE8" w:rsidP="00931FE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И царица - хохотать,</w:t>
      </w:r>
    </w:p>
    <w:p w14:paraId="30C7C029" w14:textId="77777777" w:rsidR="00931FE8" w:rsidRPr="00C627A9" w:rsidRDefault="00931FE8" w:rsidP="00931FE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И плечами пожимать,</w:t>
      </w:r>
    </w:p>
    <w:p w14:paraId="7A23B2BE" w14:textId="77777777" w:rsidR="00931FE8" w:rsidRPr="00C627A9" w:rsidRDefault="00931FE8" w:rsidP="00931FE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И подмигивать глазами,</w:t>
      </w:r>
    </w:p>
    <w:p w14:paraId="468D18A9" w14:textId="77777777" w:rsidR="00931FE8" w:rsidRPr="00C627A9" w:rsidRDefault="00931FE8" w:rsidP="00931FE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И прищелкивать перстами,</w:t>
      </w:r>
    </w:p>
    <w:p w14:paraId="2DF7EC21" w14:textId="77777777" w:rsidR="00931FE8" w:rsidRPr="00C627A9" w:rsidRDefault="00931FE8" w:rsidP="00931FE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И вертеться, подбочась,</w:t>
      </w:r>
    </w:p>
    <w:p w14:paraId="1B2A7493" w14:textId="77777777" w:rsidR="00931FE8" w:rsidRPr="00C627A9" w:rsidRDefault="00931FE8" w:rsidP="00931FE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Гордо в зеркальце глядясь.</w:t>
      </w:r>
    </w:p>
    <w:p w14:paraId="46C6E2ED" w14:textId="77777777" w:rsidR="00931FE8" w:rsidRPr="00C627A9" w:rsidRDefault="00931FE8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3"/>
          <w:sz w:val="20"/>
          <w:szCs w:val="20"/>
          <w:u w:val="single"/>
        </w:rPr>
        <w:t>Воспитатель</w:t>
      </w:r>
      <w:r w:rsidRPr="00C627A9">
        <w:rPr>
          <w:rStyle w:val="c0"/>
          <w:sz w:val="20"/>
          <w:szCs w:val="20"/>
        </w:rPr>
        <w:t>: Молодцы! А вот ещё загадка. Слушайте, ребятки.</w:t>
      </w:r>
    </w:p>
    <w:p w14:paraId="56FC686D" w14:textId="77777777" w:rsidR="00931FE8" w:rsidRPr="00C627A9" w:rsidRDefault="00931FE8" w:rsidP="00931FE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4. Кто всё песенки поет, да орешки все грызет?</w:t>
      </w:r>
    </w:p>
    <w:p w14:paraId="2C3EFEA2" w14:textId="77777777" w:rsidR="00931FE8" w:rsidRPr="00C627A9" w:rsidRDefault="00931FE8" w:rsidP="00931FE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А орешки не простые, все скорлупки золотые!</w:t>
      </w:r>
    </w:p>
    <w:p w14:paraId="07BB48F3" w14:textId="77777777" w:rsidR="00931FE8" w:rsidRPr="00C627A9" w:rsidRDefault="00931FE8" w:rsidP="00931FE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Ядра чистый изумруд.</w:t>
      </w:r>
    </w:p>
    <w:p w14:paraId="36EA3951" w14:textId="77777777" w:rsidR="00931FE8" w:rsidRPr="00C627A9" w:rsidRDefault="00931FE8" w:rsidP="00931FE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Её слуги стерегут.</w:t>
      </w:r>
    </w:p>
    <w:p w14:paraId="52A5A441" w14:textId="77777777" w:rsidR="00931FE8" w:rsidRPr="00C627A9" w:rsidRDefault="00931FE8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3"/>
          <w:sz w:val="20"/>
          <w:szCs w:val="20"/>
          <w:u w:val="single"/>
        </w:rPr>
        <w:t>Дети</w:t>
      </w:r>
      <w:r w:rsidRPr="00C627A9">
        <w:rPr>
          <w:rStyle w:val="c0"/>
          <w:sz w:val="20"/>
          <w:szCs w:val="20"/>
        </w:rPr>
        <w:t>: Белка.</w:t>
      </w:r>
    </w:p>
    <w:p w14:paraId="379B248F" w14:textId="4CD37E27" w:rsidR="00931FE8" w:rsidRPr="00C627A9" w:rsidRDefault="00931FE8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3"/>
          <w:sz w:val="20"/>
          <w:szCs w:val="20"/>
          <w:u w:val="single"/>
        </w:rPr>
        <w:t>Воспитатель</w:t>
      </w:r>
      <w:proofErr w:type="gramStart"/>
      <w:r w:rsidRPr="00C627A9">
        <w:rPr>
          <w:rStyle w:val="c0"/>
          <w:sz w:val="20"/>
          <w:szCs w:val="20"/>
        </w:rPr>
        <w:t>: Как</w:t>
      </w:r>
      <w:proofErr w:type="gramEnd"/>
      <w:r w:rsidRPr="00C627A9">
        <w:rPr>
          <w:rStyle w:val="c0"/>
          <w:sz w:val="20"/>
          <w:szCs w:val="20"/>
        </w:rPr>
        <w:t xml:space="preserve"> называется сказка? </w:t>
      </w:r>
      <w:r w:rsidRPr="00C627A9">
        <w:rPr>
          <w:rStyle w:val="c1"/>
          <w:i/>
          <w:iCs/>
          <w:sz w:val="20"/>
          <w:szCs w:val="20"/>
        </w:rPr>
        <w:t>«Сказка о царе Салтане»</w:t>
      </w:r>
    </w:p>
    <w:p w14:paraId="57FE22A8" w14:textId="564C835B" w:rsidR="00C627A9" w:rsidRDefault="00C627A9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468883B7" wp14:editId="43644E90">
            <wp:extent cx="2260680" cy="169545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969" cy="169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65EB6" w14:textId="51D448EA" w:rsidR="00931FE8" w:rsidRPr="00C627A9" w:rsidRDefault="00931FE8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3"/>
          <w:sz w:val="20"/>
          <w:szCs w:val="20"/>
          <w:u w:val="single"/>
        </w:rPr>
        <w:t>Воспитатель</w:t>
      </w:r>
      <w:r w:rsidRPr="00C627A9">
        <w:rPr>
          <w:rStyle w:val="c0"/>
          <w:sz w:val="20"/>
          <w:szCs w:val="20"/>
        </w:rPr>
        <w:t>: Правильно ребятки, отгадали все загадки! Но у меня есть к вам еще задание. Я называю слово, которое является частью имени сказочного персонажа или частью названия волшебного предмета. А вы должны назвать имя или название полностью.</w:t>
      </w:r>
    </w:p>
    <w:p w14:paraId="1BFC4103" w14:textId="5BA73005" w:rsidR="00931FE8" w:rsidRPr="00C627A9" w:rsidRDefault="00931FE8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 xml:space="preserve">Иван </w:t>
      </w:r>
      <w:r w:rsidRPr="00C627A9">
        <w:rPr>
          <w:rStyle w:val="c1"/>
          <w:i/>
          <w:iCs/>
          <w:sz w:val="20"/>
          <w:szCs w:val="20"/>
        </w:rPr>
        <w:t>(царевич)</w:t>
      </w:r>
      <w:r w:rsidRPr="00C627A9">
        <w:rPr>
          <w:rStyle w:val="c0"/>
          <w:sz w:val="20"/>
          <w:szCs w:val="20"/>
        </w:rPr>
        <w:t xml:space="preserve">; мышка </w:t>
      </w:r>
      <w:r w:rsidRPr="00C627A9">
        <w:rPr>
          <w:rStyle w:val="c1"/>
          <w:i/>
          <w:iCs/>
          <w:sz w:val="20"/>
          <w:szCs w:val="20"/>
        </w:rPr>
        <w:t>(норушка)</w:t>
      </w:r>
      <w:r w:rsidRPr="00C627A9">
        <w:rPr>
          <w:rStyle w:val="c0"/>
          <w:sz w:val="20"/>
          <w:szCs w:val="20"/>
        </w:rPr>
        <w:t xml:space="preserve">; лягушка </w:t>
      </w:r>
      <w:r w:rsidRPr="00C627A9">
        <w:rPr>
          <w:rStyle w:val="c1"/>
          <w:i/>
          <w:iCs/>
          <w:sz w:val="20"/>
          <w:szCs w:val="20"/>
        </w:rPr>
        <w:t>(квакушка)</w:t>
      </w:r>
      <w:r w:rsidRPr="00C627A9">
        <w:rPr>
          <w:rStyle w:val="c0"/>
          <w:sz w:val="20"/>
          <w:szCs w:val="20"/>
        </w:rPr>
        <w:t xml:space="preserve">; зайчик </w:t>
      </w:r>
      <w:r w:rsidRPr="00C627A9">
        <w:rPr>
          <w:rStyle w:val="c1"/>
          <w:i/>
          <w:iCs/>
          <w:sz w:val="20"/>
          <w:szCs w:val="20"/>
        </w:rPr>
        <w:t>(побегайчик)</w:t>
      </w:r>
      <w:r w:rsidRPr="00C627A9">
        <w:rPr>
          <w:rStyle w:val="c0"/>
          <w:sz w:val="20"/>
          <w:szCs w:val="20"/>
        </w:rPr>
        <w:t xml:space="preserve">; лисичка </w:t>
      </w:r>
      <w:r w:rsidRPr="00C627A9">
        <w:rPr>
          <w:rStyle w:val="c1"/>
          <w:i/>
          <w:iCs/>
          <w:sz w:val="20"/>
          <w:szCs w:val="20"/>
        </w:rPr>
        <w:t>(сестричка)</w:t>
      </w:r>
      <w:r w:rsidRPr="00C627A9">
        <w:rPr>
          <w:rStyle w:val="c0"/>
          <w:sz w:val="20"/>
          <w:szCs w:val="20"/>
        </w:rPr>
        <w:t xml:space="preserve">; мишка </w:t>
      </w:r>
      <w:r w:rsidRPr="00C627A9">
        <w:rPr>
          <w:rStyle w:val="c1"/>
          <w:i/>
          <w:iCs/>
          <w:sz w:val="20"/>
          <w:szCs w:val="20"/>
        </w:rPr>
        <w:t>(топтыжка)</w:t>
      </w:r>
      <w:r w:rsidRPr="00C627A9">
        <w:rPr>
          <w:rStyle w:val="c0"/>
          <w:sz w:val="20"/>
          <w:szCs w:val="20"/>
        </w:rPr>
        <w:t xml:space="preserve">; сестрица </w:t>
      </w:r>
      <w:r w:rsidRPr="00C627A9">
        <w:rPr>
          <w:rStyle w:val="c1"/>
          <w:i/>
          <w:iCs/>
          <w:sz w:val="20"/>
          <w:szCs w:val="20"/>
        </w:rPr>
        <w:t>(Аленушка)</w:t>
      </w:r>
      <w:r w:rsidRPr="00C627A9">
        <w:rPr>
          <w:rStyle w:val="c0"/>
          <w:sz w:val="20"/>
          <w:szCs w:val="20"/>
        </w:rPr>
        <w:t xml:space="preserve">; братец </w:t>
      </w:r>
      <w:r w:rsidRPr="00C627A9">
        <w:rPr>
          <w:rStyle w:val="c1"/>
          <w:i/>
          <w:iCs/>
          <w:sz w:val="20"/>
          <w:szCs w:val="20"/>
        </w:rPr>
        <w:t>(Иванушка)</w:t>
      </w:r>
      <w:r w:rsidRPr="00C627A9">
        <w:rPr>
          <w:rStyle w:val="c0"/>
          <w:sz w:val="20"/>
          <w:szCs w:val="20"/>
        </w:rPr>
        <w:t xml:space="preserve">; Конек </w:t>
      </w:r>
      <w:r w:rsidRPr="00C627A9">
        <w:rPr>
          <w:rStyle w:val="c1"/>
          <w:i/>
          <w:iCs/>
          <w:sz w:val="20"/>
          <w:szCs w:val="20"/>
        </w:rPr>
        <w:t>(горбунок)</w:t>
      </w:r>
      <w:r w:rsidRPr="00C627A9">
        <w:rPr>
          <w:rStyle w:val="c0"/>
          <w:sz w:val="20"/>
          <w:szCs w:val="20"/>
        </w:rPr>
        <w:t xml:space="preserve">; Жар </w:t>
      </w:r>
      <w:r w:rsidRPr="00C627A9">
        <w:rPr>
          <w:rStyle w:val="c1"/>
          <w:i/>
          <w:iCs/>
          <w:sz w:val="20"/>
          <w:szCs w:val="20"/>
        </w:rPr>
        <w:t>(птица)</w:t>
      </w:r>
      <w:r w:rsidRPr="00C627A9">
        <w:rPr>
          <w:rStyle w:val="c0"/>
          <w:sz w:val="20"/>
          <w:szCs w:val="20"/>
        </w:rPr>
        <w:t xml:space="preserve">; Серый </w:t>
      </w:r>
      <w:r w:rsidRPr="00C627A9">
        <w:rPr>
          <w:rStyle w:val="c1"/>
          <w:i/>
          <w:iCs/>
          <w:sz w:val="20"/>
          <w:szCs w:val="20"/>
        </w:rPr>
        <w:t>(волк)</w:t>
      </w:r>
      <w:r w:rsidRPr="00C627A9">
        <w:rPr>
          <w:rStyle w:val="c0"/>
          <w:sz w:val="20"/>
          <w:szCs w:val="20"/>
        </w:rPr>
        <w:t xml:space="preserve">; Василиса </w:t>
      </w:r>
      <w:r w:rsidRPr="00C627A9">
        <w:rPr>
          <w:rStyle w:val="c1"/>
          <w:i/>
          <w:iCs/>
          <w:sz w:val="20"/>
          <w:szCs w:val="20"/>
        </w:rPr>
        <w:t>(Премудрая)</w:t>
      </w:r>
      <w:r w:rsidRPr="00C627A9">
        <w:rPr>
          <w:rStyle w:val="c0"/>
          <w:sz w:val="20"/>
          <w:szCs w:val="20"/>
        </w:rPr>
        <w:t xml:space="preserve">; Баба </w:t>
      </w:r>
      <w:r w:rsidRPr="00C627A9">
        <w:rPr>
          <w:rStyle w:val="c1"/>
          <w:i/>
          <w:iCs/>
          <w:sz w:val="20"/>
          <w:szCs w:val="20"/>
        </w:rPr>
        <w:t>(Яга)</w:t>
      </w:r>
      <w:r w:rsidRPr="00C627A9">
        <w:rPr>
          <w:rStyle w:val="c0"/>
          <w:sz w:val="20"/>
          <w:szCs w:val="20"/>
        </w:rPr>
        <w:t xml:space="preserve">; Царевна </w:t>
      </w:r>
      <w:r w:rsidRPr="00C627A9">
        <w:rPr>
          <w:rStyle w:val="c1"/>
          <w:i/>
          <w:iCs/>
          <w:sz w:val="20"/>
          <w:szCs w:val="20"/>
        </w:rPr>
        <w:t>(лягушка)</w:t>
      </w:r>
      <w:r w:rsidRPr="00C627A9">
        <w:rPr>
          <w:rStyle w:val="c0"/>
          <w:sz w:val="20"/>
          <w:szCs w:val="20"/>
        </w:rPr>
        <w:t xml:space="preserve">; шапка </w:t>
      </w:r>
      <w:r w:rsidRPr="00C627A9">
        <w:rPr>
          <w:rStyle w:val="c1"/>
          <w:i/>
          <w:iCs/>
          <w:sz w:val="20"/>
          <w:szCs w:val="20"/>
        </w:rPr>
        <w:t>(невидимка)</w:t>
      </w:r>
      <w:r w:rsidRPr="00C627A9">
        <w:rPr>
          <w:rStyle w:val="c0"/>
          <w:sz w:val="20"/>
          <w:szCs w:val="20"/>
        </w:rPr>
        <w:t xml:space="preserve">; ковер </w:t>
      </w:r>
      <w:r w:rsidRPr="00C627A9">
        <w:rPr>
          <w:rStyle w:val="c1"/>
          <w:i/>
          <w:iCs/>
          <w:sz w:val="20"/>
          <w:szCs w:val="20"/>
        </w:rPr>
        <w:t>(самолет)</w:t>
      </w:r>
      <w:r w:rsidRPr="00C627A9">
        <w:rPr>
          <w:rStyle w:val="c0"/>
          <w:sz w:val="20"/>
          <w:szCs w:val="20"/>
        </w:rPr>
        <w:t xml:space="preserve">; Кащей </w:t>
      </w:r>
      <w:r w:rsidRPr="00C627A9">
        <w:rPr>
          <w:rStyle w:val="c1"/>
          <w:i/>
          <w:iCs/>
          <w:sz w:val="20"/>
          <w:szCs w:val="20"/>
        </w:rPr>
        <w:t>(Бессмертный)</w:t>
      </w:r>
      <w:r w:rsidRPr="00C627A9">
        <w:rPr>
          <w:rStyle w:val="c0"/>
          <w:sz w:val="20"/>
          <w:szCs w:val="20"/>
        </w:rPr>
        <w:t xml:space="preserve">; скатерть </w:t>
      </w:r>
      <w:r w:rsidRPr="00C627A9">
        <w:rPr>
          <w:rStyle w:val="c1"/>
          <w:i/>
          <w:iCs/>
          <w:sz w:val="20"/>
          <w:szCs w:val="20"/>
        </w:rPr>
        <w:t>(самобранка)</w:t>
      </w:r>
      <w:r w:rsidRPr="00C627A9">
        <w:rPr>
          <w:rStyle w:val="c0"/>
          <w:sz w:val="20"/>
          <w:szCs w:val="20"/>
        </w:rPr>
        <w:t>.</w:t>
      </w:r>
    </w:p>
    <w:p w14:paraId="3756E236" w14:textId="77777777" w:rsidR="00931FE8" w:rsidRPr="00C627A9" w:rsidRDefault="00931FE8" w:rsidP="00931FE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Ну, молодцы! И с этим заданием справились. А сейчас давайте отдохнём и поиграем.</w:t>
      </w:r>
    </w:p>
    <w:p w14:paraId="0CA8B367" w14:textId="7A26BEAE" w:rsidR="00C627A9" w:rsidRDefault="00C627A9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11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78CB8E28" wp14:editId="23D5839F">
            <wp:extent cx="2260681" cy="169545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165" cy="169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3C50C4" wp14:editId="5C20D6DC">
            <wp:extent cx="2238375" cy="167872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369" cy="168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E0748" w14:textId="3BA982A1" w:rsidR="00C627A9" w:rsidRDefault="00C627A9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11"/>
          <w:b/>
          <w:bCs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91358DC" wp14:editId="24278430">
            <wp:extent cx="2286000" cy="1714439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036" cy="1716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C81703" wp14:editId="34369B11">
            <wp:extent cx="2298781" cy="1724025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757" cy="172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10E75" w14:textId="4BFEE51F" w:rsidR="00931FE8" w:rsidRPr="00C627A9" w:rsidRDefault="00931FE8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11"/>
          <w:b/>
          <w:bCs/>
          <w:sz w:val="20"/>
          <w:szCs w:val="20"/>
        </w:rPr>
        <w:t xml:space="preserve">Физкультминутка </w:t>
      </w:r>
      <w:r w:rsidRPr="00C627A9">
        <w:rPr>
          <w:rStyle w:val="c9"/>
          <w:b/>
          <w:bCs/>
          <w:i/>
          <w:iCs/>
          <w:sz w:val="20"/>
          <w:szCs w:val="20"/>
        </w:rPr>
        <w:t>«Бабушка Яга»</w:t>
      </w:r>
    </w:p>
    <w:p w14:paraId="44045401" w14:textId="77777777" w:rsidR="00931FE8" w:rsidRPr="00C627A9" w:rsidRDefault="00931FE8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3"/>
          <w:sz w:val="20"/>
          <w:szCs w:val="20"/>
          <w:u w:val="single"/>
        </w:rPr>
        <w:t>Воспитатель</w:t>
      </w:r>
      <w:proofErr w:type="gramStart"/>
      <w:r w:rsidRPr="00C627A9">
        <w:rPr>
          <w:rStyle w:val="c0"/>
          <w:sz w:val="20"/>
          <w:szCs w:val="20"/>
        </w:rPr>
        <w:t>: Немного</w:t>
      </w:r>
      <w:proofErr w:type="gramEnd"/>
      <w:r w:rsidRPr="00C627A9">
        <w:rPr>
          <w:rStyle w:val="c0"/>
          <w:sz w:val="20"/>
          <w:szCs w:val="20"/>
        </w:rPr>
        <w:t xml:space="preserve"> отдохнули. А теперь послушайте мое следующее задание. Я начну, а вы заканчивайте, дружно хором отвечайте.</w:t>
      </w:r>
    </w:p>
    <w:p w14:paraId="7517785C" w14:textId="77777777" w:rsidR="00931FE8" w:rsidRPr="00C627A9" w:rsidRDefault="00931FE8" w:rsidP="00931FE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1. Снова князь у моря ходит,</w:t>
      </w:r>
    </w:p>
    <w:p w14:paraId="20716500" w14:textId="77777777" w:rsidR="00931FE8" w:rsidRPr="00C627A9" w:rsidRDefault="00931FE8" w:rsidP="00931FE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С синя моря глаз не сводит.</w:t>
      </w:r>
    </w:p>
    <w:p w14:paraId="393C62FA" w14:textId="77777777" w:rsidR="00931FE8" w:rsidRPr="00C627A9" w:rsidRDefault="00931FE8" w:rsidP="00931FE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Глядь поверх текучих вод</w:t>
      </w:r>
    </w:p>
    <w:p w14:paraId="5CADF094" w14:textId="77777777" w:rsidR="00931FE8" w:rsidRPr="00C627A9" w:rsidRDefault="00931FE8" w:rsidP="00931FE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Лебедь белая …</w:t>
      </w:r>
    </w:p>
    <w:p w14:paraId="17F33CDA" w14:textId="7E3B17DD" w:rsidR="00931FE8" w:rsidRPr="00C627A9" w:rsidRDefault="00931FE8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3"/>
          <w:sz w:val="20"/>
          <w:szCs w:val="20"/>
          <w:u w:val="single"/>
        </w:rPr>
        <w:t>Дети</w:t>
      </w:r>
      <w:r w:rsidRPr="00C627A9">
        <w:rPr>
          <w:rStyle w:val="c0"/>
          <w:sz w:val="20"/>
          <w:szCs w:val="20"/>
        </w:rPr>
        <w:t xml:space="preserve">: </w:t>
      </w:r>
      <w:r w:rsidRPr="00C627A9">
        <w:rPr>
          <w:rStyle w:val="c1"/>
          <w:i/>
          <w:iCs/>
          <w:sz w:val="20"/>
          <w:szCs w:val="20"/>
        </w:rPr>
        <w:t>(плывёт)</w:t>
      </w:r>
    </w:p>
    <w:p w14:paraId="69723DED" w14:textId="77777777" w:rsidR="00931FE8" w:rsidRPr="00C627A9" w:rsidRDefault="00931FE8" w:rsidP="00931FE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2. У лукоморья дуб зелёный.</w:t>
      </w:r>
    </w:p>
    <w:p w14:paraId="5EBE98EB" w14:textId="77777777" w:rsidR="00931FE8" w:rsidRPr="00C627A9" w:rsidRDefault="00931FE8" w:rsidP="00931FE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Златая цепь на дубе том.</w:t>
      </w:r>
    </w:p>
    <w:p w14:paraId="50FD57D2" w14:textId="436520A6" w:rsidR="00931FE8" w:rsidRPr="00C627A9" w:rsidRDefault="00931FE8" w:rsidP="00931FE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И днём, и ночью кот учёный</w:t>
      </w:r>
    </w:p>
    <w:p w14:paraId="221EF513" w14:textId="77777777" w:rsidR="00931FE8" w:rsidRPr="00C627A9" w:rsidRDefault="00931FE8" w:rsidP="00931FE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Всё ходит по цепи ….</w:t>
      </w:r>
    </w:p>
    <w:p w14:paraId="18AC8EF4" w14:textId="04B3CBC1" w:rsidR="00931FE8" w:rsidRPr="00C627A9" w:rsidRDefault="00931FE8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3"/>
          <w:sz w:val="20"/>
          <w:szCs w:val="20"/>
          <w:u w:val="single"/>
        </w:rPr>
        <w:t>Дети</w:t>
      </w:r>
      <w:r w:rsidRPr="00C627A9">
        <w:rPr>
          <w:rStyle w:val="c0"/>
          <w:sz w:val="20"/>
          <w:szCs w:val="20"/>
        </w:rPr>
        <w:t xml:space="preserve">: </w:t>
      </w:r>
      <w:r w:rsidRPr="00C627A9">
        <w:rPr>
          <w:rStyle w:val="c1"/>
          <w:i/>
          <w:iCs/>
          <w:sz w:val="20"/>
          <w:szCs w:val="20"/>
        </w:rPr>
        <w:t>(кругом)</w:t>
      </w:r>
    </w:p>
    <w:p w14:paraId="2EF4F132" w14:textId="0B050B99" w:rsidR="00931FE8" w:rsidRPr="00C627A9" w:rsidRDefault="00931FE8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3. Жил старик со своею старухой</w:t>
      </w:r>
    </w:p>
    <w:p w14:paraId="05D5DABE" w14:textId="77777777" w:rsidR="00931FE8" w:rsidRPr="00C627A9" w:rsidRDefault="00931FE8" w:rsidP="00931FE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У самого синего ….</w:t>
      </w:r>
    </w:p>
    <w:p w14:paraId="78355AC0" w14:textId="57656C54" w:rsidR="00931FE8" w:rsidRPr="00C627A9" w:rsidRDefault="00931FE8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3"/>
          <w:sz w:val="20"/>
          <w:szCs w:val="20"/>
          <w:u w:val="single"/>
        </w:rPr>
        <w:t>Дети</w:t>
      </w:r>
      <w:r w:rsidRPr="00C627A9">
        <w:rPr>
          <w:rStyle w:val="c0"/>
          <w:sz w:val="20"/>
          <w:szCs w:val="20"/>
        </w:rPr>
        <w:t xml:space="preserve">: </w:t>
      </w:r>
      <w:r w:rsidRPr="00C627A9">
        <w:rPr>
          <w:rStyle w:val="c1"/>
          <w:i/>
          <w:iCs/>
          <w:sz w:val="20"/>
          <w:szCs w:val="20"/>
        </w:rPr>
        <w:t>(моря)</w:t>
      </w:r>
    </w:p>
    <w:p w14:paraId="31E76CA4" w14:textId="77777777" w:rsidR="00931FE8" w:rsidRPr="00C627A9" w:rsidRDefault="00931FE8" w:rsidP="00931FE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4. Свет, мой зеркальце, скажи!</w:t>
      </w:r>
    </w:p>
    <w:p w14:paraId="163F90D8" w14:textId="77777777" w:rsidR="00931FE8" w:rsidRPr="00C627A9" w:rsidRDefault="00931FE8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3"/>
          <w:sz w:val="20"/>
          <w:szCs w:val="20"/>
        </w:rPr>
        <w:t>Да всю правду доложи</w:t>
      </w:r>
      <w:r w:rsidRPr="00C627A9">
        <w:rPr>
          <w:rStyle w:val="c0"/>
          <w:sz w:val="20"/>
          <w:szCs w:val="20"/>
        </w:rPr>
        <w:t>:</w:t>
      </w:r>
    </w:p>
    <w:p w14:paraId="1FA469F7" w14:textId="77777777" w:rsidR="00931FE8" w:rsidRPr="00C627A9" w:rsidRDefault="00931FE8" w:rsidP="00931FE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Я ль на свете всех милее</w:t>
      </w:r>
    </w:p>
    <w:p w14:paraId="0181E4C1" w14:textId="77777777" w:rsidR="00931FE8" w:rsidRPr="00C627A9" w:rsidRDefault="00931FE8" w:rsidP="00931FE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Всех румянее и ….</w:t>
      </w:r>
    </w:p>
    <w:p w14:paraId="6F31602E" w14:textId="4C619BB9" w:rsidR="00931FE8" w:rsidRPr="00C627A9" w:rsidRDefault="00931FE8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3"/>
          <w:sz w:val="20"/>
          <w:szCs w:val="20"/>
          <w:u w:val="single"/>
        </w:rPr>
        <w:t>Дети</w:t>
      </w:r>
      <w:r w:rsidRPr="00C627A9">
        <w:rPr>
          <w:rStyle w:val="c0"/>
          <w:sz w:val="20"/>
          <w:szCs w:val="20"/>
        </w:rPr>
        <w:t xml:space="preserve">: </w:t>
      </w:r>
      <w:r w:rsidRPr="00C627A9">
        <w:rPr>
          <w:rStyle w:val="c1"/>
          <w:i/>
          <w:iCs/>
          <w:sz w:val="20"/>
          <w:szCs w:val="20"/>
        </w:rPr>
        <w:t>(белее)</w:t>
      </w:r>
    </w:p>
    <w:p w14:paraId="5443BB06" w14:textId="77777777" w:rsidR="00931FE8" w:rsidRPr="00C627A9" w:rsidRDefault="00931FE8" w:rsidP="00931FE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5. В чешуе, как жар горя</w:t>
      </w:r>
    </w:p>
    <w:p w14:paraId="456AB35D" w14:textId="77777777" w:rsidR="00931FE8" w:rsidRPr="00C627A9" w:rsidRDefault="00931FE8" w:rsidP="00931FE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Тридцать три…</w:t>
      </w:r>
    </w:p>
    <w:p w14:paraId="296FDCFD" w14:textId="2C5F1025" w:rsidR="00931FE8" w:rsidRPr="00C627A9" w:rsidRDefault="00931FE8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3"/>
          <w:sz w:val="20"/>
          <w:szCs w:val="20"/>
          <w:u w:val="single"/>
        </w:rPr>
        <w:t>Дети</w:t>
      </w:r>
      <w:r w:rsidRPr="00C627A9">
        <w:rPr>
          <w:rStyle w:val="c0"/>
          <w:sz w:val="20"/>
          <w:szCs w:val="20"/>
        </w:rPr>
        <w:t xml:space="preserve">: </w:t>
      </w:r>
      <w:r w:rsidRPr="00C627A9">
        <w:rPr>
          <w:rStyle w:val="c1"/>
          <w:i/>
          <w:iCs/>
          <w:sz w:val="20"/>
          <w:szCs w:val="20"/>
        </w:rPr>
        <w:t>(богатыря)</w:t>
      </w:r>
    </w:p>
    <w:p w14:paraId="437DA675" w14:textId="77777777" w:rsidR="00931FE8" w:rsidRPr="00C627A9" w:rsidRDefault="00931FE8" w:rsidP="00931FE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6. Три девицы под окном</w:t>
      </w:r>
    </w:p>
    <w:p w14:paraId="4667BA75" w14:textId="77777777" w:rsidR="00931FE8" w:rsidRPr="00C627A9" w:rsidRDefault="00931FE8" w:rsidP="00931FE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Пряли поздно…</w:t>
      </w:r>
    </w:p>
    <w:p w14:paraId="1469002F" w14:textId="1DF92235" w:rsidR="00931FE8" w:rsidRPr="00C627A9" w:rsidRDefault="00931FE8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3"/>
          <w:sz w:val="20"/>
          <w:szCs w:val="20"/>
          <w:u w:val="single"/>
        </w:rPr>
        <w:t>Дети</w:t>
      </w:r>
      <w:r w:rsidRPr="00C627A9">
        <w:rPr>
          <w:rStyle w:val="c0"/>
          <w:sz w:val="20"/>
          <w:szCs w:val="20"/>
        </w:rPr>
        <w:t xml:space="preserve">: </w:t>
      </w:r>
      <w:r w:rsidRPr="00C627A9">
        <w:rPr>
          <w:rStyle w:val="c1"/>
          <w:i/>
          <w:iCs/>
          <w:sz w:val="20"/>
          <w:szCs w:val="20"/>
        </w:rPr>
        <w:t>(вечерком)</w:t>
      </w:r>
    </w:p>
    <w:p w14:paraId="1B38D136" w14:textId="77777777" w:rsidR="00931FE8" w:rsidRPr="00C627A9" w:rsidRDefault="00931FE8" w:rsidP="00931FE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7. Белка песенки поет и</w:t>
      </w:r>
    </w:p>
    <w:p w14:paraId="6DBEB8B1" w14:textId="77777777" w:rsidR="00931FE8" w:rsidRPr="00C627A9" w:rsidRDefault="00931FE8" w:rsidP="00931FE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Орешки все грызет.</w:t>
      </w:r>
    </w:p>
    <w:p w14:paraId="48C0415B" w14:textId="77777777" w:rsidR="00931FE8" w:rsidRPr="00C627A9" w:rsidRDefault="00931FE8" w:rsidP="00931FE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А орешки не простые</w:t>
      </w:r>
    </w:p>
    <w:p w14:paraId="12981EFF" w14:textId="77777777" w:rsidR="00931FE8" w:rsidRPr="00C627A9" w:rsidRDefault="00931FE8" w:rsidP="00931FE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В них скорлупки …</w:t>
      </w:r>
    </w:p>
    <w:p w14:paraId="70E9D56E" w14:textId="56E6FB68" w:rsidR="00931FE8" w:rsidRPr="00C627A9" w:rsidRDefault="00931FE8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3"/>
          <w:sz w:val="20"/>
          <w:szCs w:val="20"/>
          <w:u w:val="single"/>
        </w:rPr>
        <w:t>Дети</w:t>
      </w:r>
      <w:r w:rsidRPr="00C627A9">
        <w:rPr>
          <w:rStyle w:val="c0"/>
          <w:sz w:val="20"/>
          <w:szCs w:val="20"/>
        </w:rPr>
        <w:t xml:space="preserve">: </w:t>
      </w:r>
      <w:r w:rsidRPr="00C627A9">
        <w:rPr>
          <w:rStyle w:val="c1"/>
          <w:i/>
          <w:iCs/>
          <w:sz w:val="20"/>
          <w:szCs w:val="20"/>
        </w:rPr>
        <w:t>(золотые)</w:t>
      </w:r>
    </w:p>
    <w:p w14:paraId="55ADD106" w14:textId="77777777" w:rsidR="00931FE8" w:rsidRPr="00C627A9" w:rsidRDefault="00931FE8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3"/>
          <w:sz w:val="20"/>
          <w:szCs w:val="20"/>
          <w:u w:val="single"/>
        </w:rPr>
        <w:t>Воспитатель</w:t>
      </w:r>
      <w:proofErr w:type="gramStart"/>
      <w:r w:rsidRPr="00C627A9">
        <w:rPr>
          <w:rStyle w:val="c0"/>
          <w:sz w:val="20"/>
          <w:szCs w:val="20"/>
        </w:rPr>
        <w:t>: Хорошо</w:t>
      </w:r>
      <w:proofErr w:type="gramEnd"/>
      <w:r w:rsidRPr="00C627A9">
        <w:rPr>
          <w:rStyle w:val="c0"/>
          <w:sz w:val="20"/>
          <w:szCs w:val="20"/>
        </w:rPr>
        <w:t xml:space="preserve"> справились с заданием!</w:t>
      </w:r>
    </w:p>
    <w:p w14:paraId="0838BAF6" w14:textId="77777777" w:rsidR="00931FE8" w:rsidRPr="00C627A9" w:rsidRDefault="00931FE8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3"/>
          <w:sz w:val="20"/>
          <w:szCs w:val="20"/>
          <w:u w:val="single"/>
        </w:rPr>
        <w:t>Воспитатель</w:t>
      </w:r>
      <w:proofErr w:type="gramStart"/>
      <w:r w:rsidRPr="00C627A9">
        <w:rPr>
          <w:rStyle w:val="c0"/>
          <w:sz w:val="20"/>
          <w:szCs w:val="20"/>
        </w:rPr>
        <w:t>: Помните</w:t>
      </w:r>
      <w:proofErr w:type="gramEnd"/>
      <w:r w:rsidRPr="00C627A9">
        <w:rPr>
          <w:rStyle w:val="c0"/>
          <w:sz w:val="20"/>
          <w:szCs w:val="20"/>
        </w:rPr>
        <w:t>, каким метким стрелком был Гвидон. Интересно посмотреть, какие вы стрелки.</w:t>
      </w:r>
    </w:p>
    <w:p w14:paraId="11DE309F" w14:textId="1CD81C73" w:rsidR="00C627A9" w:rsidRDefault="00C627A9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31044E8A" wp14:editId="6449E977">
            <wp:extent cx="2032072" cy="15240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868" cy="1524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E5D99B" wp14:editId="12AD7B5B">
            <wp:extent cx="2019371" cy="1514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799" cy="151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83554" w14:textId="5800005E" w:rsidR="00C627A9" w:rsidRDefault="00C627A9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b/>
          <w:bCs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32E7927" wp14:editId="52F02E4C">
            <wp:extent cx="2032072" cy="152400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019" cy="15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91270" w14:textId="47408940" w:rsidR="00931FE8" w:rsidRPr="00C627A9" w:rsidRDefault="00931FE8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sz w:val="20"/>
          <w:szCs w:val="20"/>
        </w:rPr>
      </w:pPr>
      <w:r w:rsidRPr="00C627A9">
        <w:rPr>
          <w:rStyle w:val="c0"/>
          <w:b/>
          <w:bCs/>
          <w:sz w:val="20"/>
          <w:szCs w:val="20"/>
        </w:rPr>
        <w:t xml:space="preserve">Игра </w:t>
      </w:r>
      <w:r w:rsidRPr="00C627A9">
        <w:rPr>
          <w:rStyle w:val="c1"/>
          <w:b/>
          <w:bCs/>
          <w:i/>
          <w:iCs/>
          <w:sz w:val="20"/>
          <w:szCs w:val="20"/>
        </w:rPr>
        <w:t>«Меткий стрелок»</w:t>
      </w:r>
    </w:p>
    <w:p w14:paraId="0305CA6B" w14:textId="5F9C9D7A" w:rsidR="00931FE8" w:rsidRPr="00C627A9" w:rsidRDefault="00931FE8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3"/>
          <w:sz w:val="20"/>
          <w:szCs w:val="20"/>
          <w:u w:val="single"/>
        </w:rPr>
        <w:t>Воспитатель</w:t>
      </w:r>
      <w:proofErr w:type="gramStart"/>
      <w:r w:rsidRPr="00C627A9">
        <w:rPr>
          <w:rStyle w:val="c0"/>
          <w:sz w:val="20"/>
          <w:szCs w:val="20"/>
        </w:rPr>
        <w:t>: Теперь</w:t>
      </w:r>
      <w:proofErr w:type="gramEnd"/>
      <w:r w:rsidRPr="00C627A9">
        <w:rPr>
          <w:rStyle w:val="c0"/>
          <w:sz w:val="20"/>
          <w:szCs w:val="20"/>
        </w:rPr>
        <w:t xml:space="preserve"> я точно знаю, что вы знаете и любите сказки А. С. Пушкина.</w:t>
      </w:r>
    </w:p>
    <w:p w14:paraId="10330D91" w14:textId="3B877681" w:rsidR="00931FE8" w:rsidRDefault="00931FE8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sz w:val="20"/>
          <w:szCs w:val="20"/>
        </w:rPr>
      </w:pPr>
      <w:r w:rsidRPr="00C627A9">
        <w:rPr>
          <w:rStyle w:val="c0"/>
          <w:sz w:val="20"/>
          <w:szCs w:val="20"/>
        </w:rPr>
        <w:t>Ребята, наше путешествие по сказкам А. С. Пушкина подходит к концу. Понравилось вам оно? Вспомните и скажите мне, какие сказки А. С.</w:t>
      </w:r>
      <w:r w:rsidR="00C627A9">
        <w:rPr>
          <w:rStyle w:val="c0"/>
          <w:sz w:val="20"/>
          <w:szCs w:val="20"/>
        </w:rPr>
        <w:t xml:space="preserve"> </w:t>
      </w:r>
      <w:r w:rsidRPr="00C627A9">
        <w:rPr>
          <w:rStyle w:val="c0"/>
          <w:sz w:val="20"/>
          <w:szCs w:val="20"/>
        </w:rPr>
        <w:t>Пушкина вы знаете?</w:t>
      </w:r>
    </w:p>
    <w:p w14:paraId="56DA1492" w14:textId="4C6F0E6B" w:rsidR="00C627A9" w:rsidRPr="00C627A9" w:rsidRDefault="00C627A9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>
        <w:rPr>
          <w:noProof/>
        </w:rPr>
        <w:drawing>
          <wp:inline distT="0" distB="0" distL="0" distR="0" wp14:anchorId="6ED758D2" wp14:editId="14136619">
            <wp:extent cx="2044773" cy="1533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460" cy="153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C2AFA" w14:textId="203484E1" w:rsidR="00931FE8" w:rsidRPr="00C627A9" w:rsidRDefault="00931FE8" w:rsidP="00931FE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627A9">
        <w:rPr>
          <w:rStyle w:val="c0"/>
          <w:sz w:val="20"/>
          <w:szCs w:val="20"/>
        </w:rPr>
        <w:t>Предложить детям нарисовать героев любимых сказок А. С. Пушкина.</w:t>
      </w:r>
    </w:p>
    <w:p w14:paraId="3D70486A" w14:textId="77777777" w:rsidR="00117A41" w:rsidRPr="00C627A9" w:rsidRDefault="00117A41">
      <w:pPr>
        <w:rPr>
          <w:sz w:val="20"/>
          <w:szCs w:val="20"/>
        </w:rPr>
      </w:pPr>
    </w:p>
    <w:sectPr w:rsidR="00117A41" w:rsidRPr="00C62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33"/>
    <w:rsid w:val="00117A41"/>
    <w:rsid w:val="00931FE8"/>
    <w:rsid w:val="00961033"/>
    <w:rsid w:val="00C6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FBA7"/>
  <w15:chartTrackingRefBased/>
  <w15:docId w15:val="{E811F9AC-9342-4378-997F-363F7E89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3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31FE8"/>
  </w:style>
  <w:style w:type="character" w:customStyle="1" w:styleId="c3">
    <w:name w:val="c3"/>
    <w:basedOn w:val="a0"/>
    <w:rsid w:val="00931FE8"/>
  </w:style>
  <w:style w:type="character" w:customStyle="1" w:styleId="c0">
    <w:name w:val="c0"/>
    <w:basedOn w:val="a0"/>
    <w:rsid w:val="00931FE8"/>
  </w:style>
  <w:style w:type="paragraph" w:customStyle="1" w:styleId="c5">
    <w:name w:val="c5"/>
    <w:basedOn w:val="a"/>
    <w:rsid w:val="0093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31FE8"/>
  </w:style>
  <w:style w:type="paragraph" w:customStyle="1" w:styleId="c2">
    <w:name w:val="c2"/>
    <w:basedOn w:val="a"/>
    <w:rsid w:val="0093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1FE8"/>
  </w:style>
  <w:style w:type="character" w:customStyle="1" w:styleId="c11">
    <w:name w:val="c11"/>
    <w:basedOn w:val="a0"/>
    <w:rsid w:val="00931FE8"/>
  </w:style>
  <w:style w:type="character" w:customStyle="1" w:styleId="c9">
    <w:name w:val="c9"/>
    <w:basedOn w:val="a0"/>
    <w:rsid w:val="00931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859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2023-06-05T10:45:00Z</dcterms:created>
  <dcterms:modified xsi:type="dcterms:W3CDTF">2023-06-06T10:20:00Z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199641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