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16" w:rsidRPr="00232C13" w:rsidRDefault="00DB1C16" w:rsidP="00DB1C16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</w:p>
    <w:p w:rsidR="00DB1C16" w:rsidRPr="00232C13" w:rsidRDefault="00232C13" w:rsidP="00DB1C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7030A0"/>
          <w:sz w:val="32"/>
          <w:szCs w:val="32"/>
        </w:rPr>
      </w:pPr>
      <w:r w:rsidRPr="00232C13"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t>Занятие</w:t>
      </w:r>
      <w:r w:rsidR="00DB1C16" w:rsidRPr="00232C13"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t xml:space="preserve"> по изобра</w:t>
      </w:r>
      <w:r w:rsidRPr="00232C13"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t>зительной деятельности в ста</w:t>
      </w:r>
      <w:r w:rsidR="00DB1C16" w:rsidRPr="00232C13"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t>ршей (разновозрастной) группе</w:t>
      </w:r>
    </w:p>
    <w:p w:rsidR="00DB1C16" w:rsidRPr="00232C13" w:rsidRDefault="00DB1C16" w:rsidP="00DB1C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7030A0"/>
          <w:sz w:val="32"/>
          <w:szCs w:val="32"/>
        </w:rPr>
      </w:pPr>
      <w:r w:rsidRPr="00232C13"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t>«Деревья поздней осенью»</w:t>
      </w:r>
    </w:p>
    <w:p w:rsidR="00DB1C16" w:rsidRDefault="00DB1C16" w:rsidP="00DB1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</w:p>
    <w:p w:rsidR="00A179CD" w:rsidRPr="00A179CD" w:rsidRDefault="00A179CD" w:rsidP="00A179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A179CD" w:rsidRPr="00A179CD" w:rsidRDefault="00A179CD" w:rsidP="00A179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A179CD">
        <w:rPr>
          <w:rFonts w:ascii="Times New Roman" w:eastAsia="Times New Roman" w:hAnsi="Times New Roman" w:cs="Times New Roman"/>
          <w:color w:val="000000"/>
        </w:rPr>
        <w:t>Воспитатели: Копытова Т.И., Лобанова А.С.</w:t>
      </w:r>
    </w:p>
    <w:p w:rsidR="00DB1C16" w:rsidRPr="00232C13" w:rsidRDefault="00DB1C16" w:rsidP="00DB1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9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Цель:</w:t>
      </w:r>
      <w:r w:rsidRPr="00232C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обучение детей получать коричневый цвет путем смешивания кранного и зеленого в палитре.</w:t>
      </w:r>
    </w:p>
    <w:p w:rsidR="00DB1C16" w:rsidRPr="00232C13" w:rsidRDefault="00DB1C16" w:rsidP="00DB1C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79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  <w:r w:rsidRPr="00232C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рисовать дерево (ствол, большие ветки и маленькие веточки), формировать чувство прекрасного, развивать чувство гордости за свою работу.</w:t>
      </w:r>
    </w:p>
    <w:p w:rsidR="00DB1C16" w:rsidRDefault="00DB1C16" w:rsidP="00DB1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9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Материал:</w:t>
      </w:r>
      <w:r w:rsidRPr="00232C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Краски красного и коричневого цвета, акварельная бумага формата А4, кисточка, непроливайка с водой, пал</w:t>
      </w:r>
      <w:r w:rsidR="00A179CD">
        <w:rPr>
          <w:rFonts w:ascii="Times New Roman" w:eastAsia="Times New Roman" w:hAnsi="Times New Roman" w:cs="Times New Roman"/>
          <w:color w:val="000000"/>
          <w:sz w:val="24"/>
          <w:szCs w:val="24"/>
        </w:rPr>
        <w:t>итра, салфетка; магнитная доска; проектор.</w:t>
      </w:r>
    </w:p>
    <w:p w:rsidR="00A179CD" w:rsidRPr="00A179CD" w:rsidRDefault="00A179CD" w:rsidP="00DB1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179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Ход занятия:</w:t>
      </w:r>
    </w:p>
    <w:p w:rsidR="00A179CD" w:rsidRDefault="00A179CD" w:rsidP="00DB1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Воспитатель: Ребята, какое время года сейчас? </w:t>
      </w:r>
    </w:p>
    <w:p w:rsidR="00A179CD" w:rsidRDefault="00A179CD" w:rsidP="00DB1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Осень.</w:t>
      </w:r>
    </w:p>
    <w:p w:rsidR="00A179CD" w:rsidRDefault="00A179CD" w:rsidP="00DB1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 Давайте посмотрим, какие изменения с природой происходят осенью и как звери готовятся к зиме.</w:t>
      </w:r>
    </w:p>
    <w:p w:rsidR="00A179CD" w:rsidRPr="00232C13" w:rsidRDefault="00A179CD" w:rsidP="00DB1C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1546139" cy="2463113"/>
            <wp:effectExtent l="19050" t="0" r="0" b="0"/>
            <wp:docPr id="1" name="Рисунок 1" descr="C:\Users\Волдемар\AppData\Local\Microsoft\Windows\Temporary Internet Files\Content.Word\IMG-2019110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лдемар\AppData\Local\Microsoft\Windows\Temporary Internet Files\Content.Word\IMG-20191106-WA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921" cy="2464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58230" cy="1779152"/>
            <wp:effectExtent l="19050" t="0" r="8770" b="0"/>
            <wp:docPr id="4" name="Рисунок 4" descr="C:\Users\Волдемар\AppData\Local\Microsoft\Windows\Temporary Internet Files\Content.Word\IMG-20191106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олдемар\AppData\Local\Microsoft\Windows\Temporary Internet Files\Content.Word\IMG-20191106-WA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556" cy="1778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54377" cy="2561968"/>
            <wp:effectExtent l="19050" t="0" r="7723" b="0"/>
            <wp:docPr id="7" name="Рисунок 7" descr="C:\Users\Волдемар\AppData\Local\Microsoft\Windows\Temporary Internet Files\Content.Word\IMG-20191106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олдемар\AppData\Local\Microsoft\Windows\Temporary Internet Files\Content.Word\IMG-20191106-WA0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63" cy="2563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C16" w:rsidRPr="00232C13" w:rsidRDefault="00DB1C16" w:rsidP="00DB1C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32C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Воспитатель: Ребята, </w:t>
      </w:r>
      <w:r w:rsidR="00A17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теперь </w:t>
      </w:r>
      <w:r w:rsidRPr="00232C13">
        <w:rPr>
          <w:rFonts w:ascii="Times New Roman" w:eastAsia="Times New Roman" w:hAnsi="Times New Roman" w:cs="Times New Roman"/>
          <w:color w:val="000000"/>
          <w:sz w:val="24"/>
          <w:szCs w:val="24"/>
        </w:rPr>
        <w:t>посмотрите в окно. Что стало с деревьями?</w:t>
      </w:r>
    </w:p>
    <w:p w:rsidR="00DB1C16" w:rsidRPr="00232C13" w:rsidRDefault="00DB1C16" w:rsidP="00DB1C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32C13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С них улетели листочки.</w:t>
      </w:r>
    </w:p>
    <w:p w:rsidR="00DB1C16" w:rsidRPr="00232C13" w:rsidRDefault="00DB1C16" w:rsidP="00DB1C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32C1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 Правильно. На деревьях почти нет листьев. Их осталось очень мало. А что же случилось? Почему они улетели?</w:t>
      </w:r>
    </w:p>
    <w:p w:rsidR="00DB1C16" w:rsidRPr="00232C13" w:rsidRDefault="00DB1C16" w:rsidP="00DB1C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32C13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Осень наступила.</w:t>
      </w:r>
    </w:p>
    <w:p w:rsidR="00DB1C16" w:rsidRPr="00232C13" w:rsidRDefault="00DB1C16" w:rsidP="00DB1C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32C1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 Правильно. Осень наступила, подула ветерком, и все листочки улетели. Остались только одни стволы и ветки. А какого они цвета?</w:t>
      </w:r>
    </w:p>
    <w:p w:rsidR="00DB1C16" w:rsidRPr="00232C13" w:rsidRDefault="00DB1C16" w:rsidP="00DB1C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32C13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Коричневого.</w:t>
      </w:r>
    </w:p>
    <w:p w:rsidR="00DB1C16" w:rsidRPr="00232C13" w:rsidRDefault="00DB1C16" w:rsidP="00DB1C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32C1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 Правильно. Давайте сегодня нарисуем такие осенние деревья?</w:t>
      </w:r>
    </w:p>
    <w:p w:rsidR="00DB1C16" w:rsidRPr="00232C13" w:rsidRDefault="00DB1C16" w:rsidP="00DB1C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32C13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Давайте.</w:t>
      </w:r>
    </w:p>
    <w:p w:rsidR="00DB1C16" w:rsidRPr="00232C13" w:rsidRDefault="00DB1C16" w:rsidP="00DB1C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32C1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 Посмотрите на свой стол. Какие краски вы видите?</w:t>
      </w:r>
    </w:p>
    <w:p w:rsidR="00DB1C16" w:rsidRPr="00232C13" w:rsidRDefault="00DB1C16" w:rsidP="00DB1C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32C13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Зеленую и красную.</w:t>
      </w:r>
    </w:p>
    <w:p w:rsidR="00DB1C16" w:rsidRPr="00232C13" w:rsidRDefault="00DB1C16" w:rsidP="00DB1C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32C1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 И правда. А какая нам нужна краска, чтобы нарисовать деревья?</w:t>
      </w:r>
    </w:p>
    <w:p w:rsidR="00DB1C16" w:rsidRPr="00232C13" w:rsidRDefault="00DB1C16" w:rsidP="00DB1C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32C13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Коричневая.</w:t>
      </w:r>
    </w:p>
    <w:p w:rsidR="00DB1C16" w:rsidRPr="00232C13" w:rsidRDefault="00DB1C16" w:rsidP="00DB1C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32C1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 Что же нам делать? Где же нам взять коричневую краску?</w:t>
      </w:r>
    </w:p>
    <w:p w:rsidR="00DB1C16" w:rsidRPr="00232C13" w:rsidRDefault="00DB1C16" w:rsidP="00DB1C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32C13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Не знаем.</w:t>
      </w:r>
    </w:p>
    <w:p w:rsidR="00DB1C16" w:rsidRPr="00232C13" w:rsidRDefault="00DB1C16" w:rsidP="00DB1C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32C1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 А посмотрите, что еще лежит у вас на столе?</w:t>
      </w:r>
    </w:p>
    <w:p w:rsidR="00DB1C16" w:rsidRPr="00232C13" w:rsidRDefault="00DB1C16" w:rsidP="00DB1C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32C13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Палитра.</w:t>
      </w:r>
    </w:p>
    <w:p w:rsidR="00DB1C16" w:rsidRDefault="00DB1C16" w:rsidP="00DB1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C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Воспитатель: Это же волшебная палитра. Она умеет делать разные цвета. И сегодня она поможет нам сделать коричневый цвет. Для этого нам нужно положить в ячейку палитры красную краску и зеленую и хорошо перемешать. (Воспитатель демонстрирует смешивание красок) Какой цвет получился?</w:t>
      </w:r>
    </w:p>
    <w:p w:rsidR="00A179CD" w:rsidRPr="00232C13" w:rsidRDefault="00A179CD" w:rsidP="00DB1C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1439030" cy="2397211"/>
            <wp:effectExtent l="19050" t="0" r="8770" b="0"/>
            <wp:docPr id="10" name="Рисунок 10" descr="C:\Users\Волдемар\AppData\Local\Microsoft\Windows\Temporary Internet Files\Content.Word\IMG-20191106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олдемар\AppData\Local\Microsoft\Windows\Temporary Internet Files\Content.Word\IMG-20191106-WA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775" cy="2398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C16" w:rsidRPr="00232C13" w:rsidRDefault="00DB1C16" w:rsidP="00DB1C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32C13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Коричневый.</w:t>
      </w:r>
    </w:p>
    <w:p w:rsidR="00DB1C16" w:rsidRPr="00232C13" w:rsidRDefault="00DB1C16" w:rsidP="00DB1C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32C1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 Вот видите, как помогла нам волшебная палитра! Теперь мы сможем нарисовать ствол дерева и ветки. Что мы будем рисовать сначала?</w:t>
      </w:r>
    </w:p>
    <w:p w:rsidR="00DB1C16" w:rsidRPr="00232C13" w:rsidRDefault="00DB1C16" w:rsidP="00DB1C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32C13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Ствол.</w:t>
      </w:r>
    </w:p>
    <w:p w:rsidR="00DB1C16" w:rsidRDefault="00DB1C16" w:rsidP="00DB1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C1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  Правильно. Посмотрите, как это сделаю я. (Воспитатель рисует ствол дерева)</w:t>
      </w:r>
    </w:p>
    <w:p w:rsidR="00A179CD" w:rsidRPr="00232C13" w:rsidRDefault="00A179CD" w:rsidP="00DB1C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2622121" cy="1985319"/>
            <wp:effectExtent l="19050" t="0" r="6779" b="0"/>
            <wp:docPr id="13" name="Рисунок 13" descr="C:\Users\Волдемар\AppData\Local\Microsoft\Windows\Temporary Internet Files\Content.Word\IMG-20191106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Волдемар\AppData\Local\Microsoft\Windows\Temporary Internet Files\Content.Word\IMG-20191106-WA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614" cy="1987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C16" w:rsidRPr="00232C13" w:rsidRDefault="00DB1C16" w:rsidP="00DB1C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32C13">
        <w:rPr>
          <w:rFonts w:ascii="Times New Roman" w:eastAsia="Times New Roman" w:hAnsi="Times New Roman" w:cs="Times New Roman"/>
          <w:color w:val="000000"/>
          <w:sz w:val="24"/>
          <w:szCs w:val="24"/>
        </w:rPr>
        <w:t>А теперь нужно нарисовать ветки. Где они растут?</w:t>
      </w:r>
    </w:p>
    <w:p w:rsidR="00DB1C16" w:rsidRPr="00232C13" w:rsidRDefault="00DB1C16" w:rsidP="00DB1C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32C13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Наверху.</w:t>
      </w:r>
    </w:p>
    <w:p w:rsidR="00DB1C16" w:rsidRPr="00232C13" w:rsidRDefault="00DB1C16" w:rsidP="00DB1C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32C1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 Молодцы. А внизу ствола ветки растут? (Показывает внизу ствола)</w:t>
      </w:r>
    </w:p>
    <w:p w:rsidR="00DB1C16" w:rsidRPr="00232C13" w:rsidRDefault="00DB1C16" w:rsidP="00DB1C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32C13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Нет.</w:t>
      </w:r>
    </w:p>
    <w:p w:rsidR="00DB1C16" w:rsidRPr="00232C13" w:rsidRDefault="00DB1C16" w:rsidP="00DB1C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32C1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 Тогда я нарисую ветки только наверху. (рисует основные ветки)</w:t>
      </w:r>
    </w:p>
    <w:p w:rsidR="00DB1C16" w:rsidRPr="00232C13" w:rsidRDefault="00DB1C16" w:rsidP="00DB1C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32C13">
        <w:rPr>
          <w:rFonts w:ascii="Times New Roman" w:eastAsia="Times New Roman" w:hAnsi="Times New Roman" w:cs="Times New Roman"/>
          <w:color w:val="000000"/>
          <w:sz w:val="24"/>
          <w:szCs w:val="24"/>
        </w:rPr>
        <w:t>Посмотрите на дерево за окном. У него только большие ветки?</w:t>
      </w:r>
    </w:p>
    <w:p w:rsidR="00DB1C16" w:rsidRPr="00232C13" w:rsidRDefault="00DB1C16" w:rsidP="00DB1C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32C13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Нет. Еще есть маленькие веточки.</w:t>
      </w:r>
    </w:p>
    <w:p w:rsidR="00DB1C16" w:rsidRPr="00232C13" w:rsidRDefault="00DB1C16" w:rsidP="00DB1C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32C1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 Правильно. Тогда я нарисую еще и маленькие веточки. (Рисует веточки)</w:t>
      </w:r>
    </w:p>
    <w:p w:rsidR="00DB1C16" w:rsidRPr="00232C13" w:rsidRDefault="00DB1C16" w:rsidP="00DB1C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32C13">
        <w:rPr>
          <w:rFonts w:ascii="Times New Roman" w:eastAsia="Times New Roman" w:hAnsi="Times New Roman" w:cs="Times New Roman"/>
          <w:color w:val="000000"/>
          <w:sz w:val="24"/>
          <w:szCs w:val="24"/>
        </w:rPr>
        <w:t>Посмотрите, какое красивое дерево получилось. А вы сможете нарисовать такое дерево?</w:t>
      </w:r>
    </w:p>
    <w:p w:rsidR="00DB1C16" w:rsidRPr="00232C13" w:rsidRDefault="00DB1C16" w:rsidP="00DB1C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32C13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Сможем!</w:t>
      </w:r>
    </w:p>
    <w:p w:rsidR="00DB1C16" w:rsidRPr="00232C13" w:rsidRDefault="00DB1C16" w:rsidP="00DB1C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32C1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 Тогда давайте начнем. Сначала смешиваем краски. Не забывайте, что перед тем как класть кисточку в другой цвет, ее нужно помыть.</w:t>
      </w:r>
    </w:p>
    <w:p w:rsidR="00DB1C16" w:rsidRPr="00232C13" w:rsidRDefault="00DB1C16" w:rsidP="00DB1C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32C13">
        <w:rPr>
          <w:rFonts w:ascii="Times New Roman" w:eastAsia="Times New Roman" w:hAnsi="Times New Roman" w:cs="Times New Roman"/>
          <w:color w:val="000000"/>
          <w:sz w:val="24"/>
          <w:szCs w:val="24"/>
        </w:rPr>
        <w:t>(Дети смешивают краски. Воспитатель помогает детям, у которых возникли трудности.)</w:t>
      </w:r>
    </w:p>
    <w:p w:rsidR="00DB1C16" w:rsidRPr="00232C13" w:rsidRDefault="00DB1C16" w:rsidP="00DB1C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32C13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цвет у вас получился?</w:t>
      </w:r>
    </w:p>
    <w:p w:rsidR="00DB1C16" w:rsidRPr="00232C13" w:rsidRDefault="00DB1C16" w:rsidP="00DB1C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32C13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Коричневый.</w:t>
      </w:r>
    </w:p>
    <w:p w:rsidR="00DB1C16" w:rsidRPr="00232C13" w:rsidRDefault="00DB1C16" w:rsidP="00DB1C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32C1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 Тогда давайте рисовать ствол, ветки и веточки.</w:t>
      </w:r>
    </w:p>
    <w:p w:rsidR="00DB1C16" w:rsidRDefault="00DB1C16" w:rsidP="00DB1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C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(Дети выполняют работу, воспитатель смотрит за ее выполнением, хвалит детей, помогает при возникновении трудностей.)</w:t>
      </w:r>
    </w:p>
    <w:p w:rsidR="00A179CD" w:rsidRDefault="00A179CD" w:rsidP="00DB1C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2674723" cy="2010032"/>
            <wp:effectExtent l="19050" t="0" r="0" b="0"/>
            <wp:docPr id="16" name="Рисунок 16" descr="C:\Users\Волдемар\AppData\Local\Microsoft\Windows\Temporary Internet Files\Content.Word\IMG-2019110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Волдемар\AppData\Local\Microsoft\Windows\Temporary Internet Files\Content.Word\IMG-20191106-WA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028" cy="200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74723" cy="2009839"/>
            <wp:effectExtent l="19050" t="0" r="0" b="0"/>
            <wp:docPr id="22" name="Рисунок 22" descr="C:\Users\Волдемар\AppData\Local\Microsoft\Windows\Temporary Internet Files\Content.Word\IMG-20191106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Волдемар\AppData\Local\Microsoft\Windows\Temporary Internet Files\Content.Word\IMG-20191106-WA0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028" cy="2009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9CD" w:rsidRDefault="00A179CD" w:rsidP="00DB1C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179CD" w:rsidRPr="00232C13" w:rsidRDefault="00A179CD" w:rsidP="00DB1C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1537901" cy="2800865"/>
            <wp:effectExtent l="19050" t="0" r="5149" b="0"/>
            <wp:docPr id="25" name="Рисунок 25" descr="C:\Users\Волдемар\AppData\Local\Microsoft\Windows\Temporary Internet Files\Content.Word\IMG-20191106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Волдемар\AppData\Local\Microsoft\Windows\Temporary Internet Files\Content.Word\IMG-20191106-WA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79" cy="2802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C16" w:rsidRPr="00232C13" w:rsidRDefault="00DB1C16" w:rsidP="00DB1C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32C13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вы молодцы! Смотрите, сколько деревьев мы сегодня нарисовали! У нас получился целый лес! А сейчас мы отнесем наши работы на выставку, чтобы мамы вечером посмотрели на наш осенний лес.</w:t>
      </w:r>
    </w:p>
    <w:p w:rsidR="00BB1085" w:rsidRPr="00232C13" w:rsidRDefault="00A179CD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378161" cy="3229233"/>
            <wp:effectExtent l="19050" t="0" r="3089" b="0"/>
            <wp:docPr id="28" name="Рисунок 28" descr="C:\Users\Волдемар\AppData\Local\Microsoft\Windows\Temporary Internet Files\Content.Word\IMG-20191106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Волдемар\AppData\Local\Microsoft\Windows\Temporary Internet Files\Content.Word\IMG-20191106-WA002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64" cy="3230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1085" w:rsidRPr="00232C13" w:rsidSect="00464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DB1C16"/>
    <w:rsid w:val="001B7C85"/>
    <w:rsid w:val="00232C13"/>
    <w:rsid w:val="0046426F"/>
    <w:rsid w:val="00A179CD"/>
    <w:rsid w:val="00BB1085"/>
    <w:rsid w:val="00DB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B1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B1C16"/>
  </w:style>
  <w:style w:type="character" w:customStyle="1" w:styleId="c2">
    <w:name w:val="c2"/>
    <w:basedOn w:val="a0"/>
    <w:rsid w:val="00DB1C16"/>
  </w:style>
  <w:style w:type="paragraph" w:styleId="a3">
    <w:name w:val="Balloon Text"/>
    <w:basedOn w:val="a"/>
    <w:link w:val="a4"/>
    <w:uiPriority w:val="99"/>
    <w:semiHidden/>
    <w:unhideWhenUsed/>
    <w:rsid w:val="00A17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7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484</Words>
  <Characters>2761</Characters>
  <Application>Microsoft Office Word</Application>
  <DocSecurity>0</DocSecurity>
  <Lines>23</Lines>
  <Paragraphs>6</Paragraphs>
  <ScaleCrop>false</ScaleCrop>
  <Company>Microsoft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Волдемар</dc:creator>
  <cp:keywords/>
  <dc:description/>
  <cp:lastModifiedBy>Волдемар</cp:lastModifiedBy>
  <cp:revision>7</cp:revision>
  <dcterms:created xsi:type="dcterms:W3CDTF">2019-10-31T17:44:00Z</dcterms:created>
  <dcterms:modified xsi:type="dcterms:W3CDTF">2019-11-06T15:49:00Z</dcterms:modified>
</cp:coreProperties>
</file>